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B8" w:rsidRDefault="002C22B8" w:rsidP="002C22B8">
      <w:pPr>
        <w:pStyle w:val="1"/>
      </w:pPr>
      <w:r>
        <w:rPr>
          <w:rFonts w:hint="eastAsia"/>
        </w:rPr>
        <w:t>大事记</w:t>
      </w:r>
    </w:p>
    <w:p w:rsidR="002C22B8" w:rsidRPr="002C22B8" w:rsidRDefault="002C22B8" w:rsidP="002C22B8">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2C22B8" w:rsidRPr="002C22B8" w:rsidRDefault="002C22B8" w:rsidP="002C22B8">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2C22B8">
        <w:rPr>
          <w:rFonts w:ascii="汉仪中黑简" w:eastAsia="汉仪中黑简" w:cs="汉仪中黑简"/>
          <w:color w:val="FFFFFF"/>
          <w:spacing w:val="-2"/>
          <w:kern w:val="0"/>
          <w:sz w:val="34"/>
          <w:szCs w:val="34"/>
          <w:lang w:val="zh-CN"/>
        </w:rPr>
        <w:t>2015</w:t>
      </w:r>
      <w:r w:rsidRPr="002C22B8">
        <w:rPr>
          <w:rFonts w:ascii="汉仪中黑简" w:eastAsia="汉仪中黑简" w:cs="汉仪中黑简" w:hint="eastAsia"/>
          <w:color w:val="FFFFFF"/>
          <w:spacing w:val="-2"/>
          <w:kern w:val="0"/>
          <w:sz w:val="34"/>
          <w:szCs w:val="34"/>
          <w:lang w:val="zh-CN"/>
        </w:rPr>
        <w:t>年菏泽市大事记</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华文楷体" w:eastAsia="华文楷体" w:cs="华文楷体" w:hint="eastAsia"/>
          <w:outline/>
          <w:color w:val="000000"/>
          <w:spacing w:val="-1"/>
          <w:kern w:val="0"/>
          <w:sz w:val="20"/>
          <w:szCs w:val="20"/>
          <w:lang w:val="zh-CN"/>
        </w:rPr>
        <w:t>（</w:t>
      </w:r>
      <w:r w:rsidRPr="002C22B8">
        <w:rPr>
          <w:rFonts w:ascii="华文楷体" w:eastAsia="华文楷体" w:cs="华文楷体"/>
          <w:outline/>
          <w:color w:val="000000"/>
          <w:spacing w:val="-1"/>
          <w:kern w:val="0"/>
          <w:sz w:val="20"/>
          <w:szCs w:val="20"/>
          <w:lang w:val="zh-CN"/>
        </w:rPr>
        <w:t>1</w:t>
      </w:r>
      <w:r w:rsidRPr="002C22B8">
        <w:rPr>
          <w:rFonts w:ascii="华文楷体" w:eastAsia="华文楷体" w:cs="华文楷体" w:hint="eastAsia"/>
          <w:outline/>
          <w:color w:val="000000"/>
          <w:spacing w:val="-1"/>
          <w:kern w:val="0"/>
          <w:sz w:val="20"/>
          <w:szCs w:val="20"/>
          <w:lang w:val="zh-CN"/>
        </w:rPr>
        <w:t>月</w:t>
      </w:r>
      <w:r w:rsidRPr="002C22B8">
        <w:rPr>
          <w:rFonts w:ascii="华文楷体" w:eastAsia="华文楷体" w:cs="华文楷体"/>
          <w:outline/>
          <w:color w:val="000000"/>
          <w:spacing w:val="-1"/>
          <w:kern w:val="0"/>
          <w:sz w:val="20"/>
          <w:szCs w:val="20"/>
          <w:lang w:val="zh-CN"/>
        </w:rPr>
        <w:t>1</w:t>
      </w:r>
      <w:r w:rsidRPr="002C22B8">
        <w:rPr>
          <w:rFonts w:ascii="华文楷体" w:eastAsia="华文楷体" w:cs="华文楷体" w:hint="eastAsia"/>
          <w:outline/>
          <w:color w:val="000000"/>
          <w:spacing w:val="-1"/>
          <w:kern w:val="0"/>
          <w:sz w:val="20"/>
          <w:szCs w:val="20"/>
          <w:lang w:val="zh-CN"/>
        </w:rPr>
        <w:t>日—</w:t>
      </w:r>
      <w:r w:rsidRPr="002C22B8">
        <w:rPr>
          <w:rFonts w:ascii="华文楷体" w:eastAsia="华文楷体" w:cs="华文楷体"/>
          <w:outline/>
          <w:color w:val="000000"/>
          <w:spacing w:val="-1"/>
          <w:kern w:val="0"/>
          <w:sz w:val="20"/>
          <w:szCs w:val="20"/>
          <w:lang w:val="zh-CN"/>
        </w:rPr>
        <w:t>12</w:t>
      </w:r>
      <w:r w:rsidRPr="002C22B8">
        <w:rPr>
          <w:rFonts w:ascii="华文楷体" w:eastAsia="华文楷体" w:cs="华文楷体" w:hint="eastAsia"/>
          <w:outline/>
          <w:color w:val="000000"/>
          <w:spacing w:val="-1"/>
          <w:kern w:val="0"/>
          <w:sz w:val="20"/>
          <w:szCs w:val="20"/>
          <w:lang w:val="zh-CN"/>
        </w:rPr>
        <w:t>月</w:t>
      </w:r>
      <w:r w:rsidRPr="002C22B8">
        <w:rPr>
          <w:rFonts w:ascii="华文楷体" w:eastAsia="华文楷体" w:cs="华文楷体"/>
          <w:outline/>
          <w:color w:val="000000"/>
          <w:spacing w:val="-1"/>
          <w:kern w:val="0"/>
          <w:sz w:val="20"/>
          <w:szCs w:val="20"/>
          <w:lang w:val="zh-CN"/>
        </w:rPr>
        <w:t>31</w:t>
      </w:r>
      <w:r w:rsidRPr="002C22B8">
        <w:rPr>
          <w:rFonts w:ascii="华文楷体" w:eastAsia="华文楷体" w:cs="华文楷体" w:hint="eastAsia"/>
          <w:outline/>
          <w:color w:val="000000"/>
          <w:spacing w:val="-1"/>
          <w:kern w:val="0"/>
          <w:sz w:val="20"/>
          <w:szCs w:val="20"/>
          <w:lang w:val="zh-CN"/>
        </w:rPr>
        <w:t>日）</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2C22B8">
        <w:rPr>
          <w:rFonts w:ascii="汉仪楷体简" w:eastAsia="汉仪楷体简" w:cs="汉仪楷体简" w:hint="eastAsia"/>
          <w:color w:val="00FFFF"/>
          <w:spacing w:val="-1"/>
          <w:kern w:val="0"/>
          <w:sz w:val="26"/>
          <w:szCs w:val="26"/>
          <w:lang w:val="zh-CN"/>
        </w:rPr>
        <w:t>一月</w:t>
      </w: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第八届山东省慈善事业好新闻奖评奖结果揭晓。菏泽市人民广播电台报送的《关注单县“凉皮弟”系列报道》获广播类一等奖；菏泽日报报送的《一路欢笑一路爱》获报刊类二等奖；市人民广播电台报送的《慈善帮圆大学梦</w:t>
      </w:r>
      <w:r w:rsidRPr="002C22B8">
        <w:rPr>
          <w:rFonts w:ascii="&lt;9752&gt;&lt;9E1F&gt;&lt;534E&gt;光&lt;62A5&gt;宋" w:eastAsia="&lt;9752&gt;&lt;9E1F&gt;&lt;534E&gt;光&lt;62A5&gt;宋" w:cs="&lt;9752&gt;&lt;9E1F&gt;&lt;534E&gt;光&lt;62A5&gt;宋"/>
          <w:color w:val="000000"/>
          <w:spacing w:val="-1"/>
          <w:kern w:val="0"/>
          <w:sz w:val="19"/>
          <w:szCs w:val="19"/>
          <w:lang w:val="zh-CN"/>
        </w:rPr>
        <w:t xml:space="preserve"> </w:t>
      </w:r>
      <w:r w:rsidRPr="002C22B8">
        <w:rPr>
          <w:rFonts w:ascii="&lt;9752&gt;&lt;9E1F&gt;&lt;534E&gt;光&lt;62A5&gt;宋" w:eastAsia="&lt;9752&gt;&lt;9E1F&gt;&lt;534E&gt;光&lt;62A5&gt;宋" w:cs="&lt;9752&gt;&lt;9E1F&gt;&lt;534E&gt;光&lt;62A5&gt;宋" w:hint="eastAsia"/>
          <w:color w:val="000000"/>
          <w:spacing w:val="-1"/>
          <w:kern w:val="0"/>
          <w:sz w:val="19"/>
          <w:szCs w:val="19"/>
          <w:lang w:val="zh-CN"/>
        </w:rPr>
        <w:t>爱心接力薪火传》、市电视台报送的《血凝慈善基金设立</w:t>
      </w:r>
      <w:r w:rsidRPr="002C22B8">
        <w:rPr>
          <w:rFonts w:ascii="&lt;9752&gt;&lt;9E1F&gt;&lt;534E&gt;光&lt;62A5&gt;宋" w:eastAsia="&lt;9752&gt;&lt;9E1F&gt;&lt;534E&gt;光&lt;62A5&gt;宋" w:cs="&lt;9752&gt;&lt;9E1F&gt;&lt;534E&gt;光&lt;62A5&gt;宋"/>
          <w:color w:val="000000"/>
          <w:spacing w:val="-1"/>
          <w:kern w:val="0"/>
          <w:sz w:val="19"/>
          <w:szCs w:val="19"/>
          <w:lang w:val="zh-CN"/>
        </w:rPr>
        <w:t xml:space="preserve"> </w:t>
      </w:r>
      <w:r w:rsidRPr="002C22B8">
        <w:rPr>
          <w:rFonts w:ascii="&lt;9752&gt;&lt;9E1F&gt;&lt;534E&gt;光&lt;62A5&gt;宋" w:eastAsia="&lt;9752&gt;&lt;9E1F&gt;&lt;534E&gt;光&lt;62A5&gt;宋" w:cs="&lt;9752&gt;&lt;9E1F&gt;&lt;534E&gt;光&lt;62A5&gt;宋" w:hint="eastAsia"/>
          <w:color w:val="000000"/>
          <w:spacing w:val="-1"/>
          <w:kern w:val="0"/>
          <w:sz w:val="19"/>
          <w:szCs w:val="19"/>
          <w:lang w:val="zh-CN"/>
        </w:rPr>
        <w:t>白血病患儿得救助》分别获广播类、电视类三等奖。</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日，市长孙爱军主持召开会议，听取分管部门、联系点党的群众路线教育实践活动整改落实建章立制“回头看”情况汇报。</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日，全市生物医药产业领导小组会议召开。市委副书记、市长孙爱军出席会议并讲话，市领导李法洪、张晓海、黄秀玲，市政府秘书长郭保存及市生物医药产业发展领导小组成员参加会议。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日，农业部、国家安监总局公布了</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年全国“平安农机”示范县名单。东明县被评为</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年全国“平安农机”示范县。</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日，中共中央组织部对全国离退休干部先进个人进行表彰。东明县原县长、县老年体协主席王锡璞获“全国离退休干部先进个人”称号。</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日，受全国人大常委会委托，省人大常委会组织山东省选举的部分全国人大代表和驻鲁部队部分全国人大代表一行</w:t>
      </w:r>
      <w:r w:rsidRPr="002C22B8">
        <w:rPr>
          <w:rFonts w:ascii="&lt;9752&gt;&lt;9E1F&gt;&lt;534E&gt;光&lt;62A5&gt;宋" w:eastAsia="&lt;9752&gt;&lt;9E1F&gt;&lt;534E&gt;光&lt;62A5&gt;宋" w:cs="&lt;9752&gt;&lt;9E1F&gt;&lt;534E&gt;光&lt;62A5&gt;宋"/>
          <w:color w:val="000000"/>
          <w:spacing w:val="-1"/>
          <w:kern w:val="0"/>
          <w:sz w:val="19"/>
          <w:szCs w:val="19"/>
          <w:lang w:val="zh-CN"/>
        </w:rPr>
        <w:t>44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在菏泽市开展集中视察活动。全国人大常委会委员、全国人大法律委员会副主任委员张鸣起，济南军区原副参谋长马秋星等参加视察。市领导孙爱军、杨永昌、解维俊、张毓华、李法洪、丁志刚、黄秀玲、刘传谨及市法院、市检察院、市公安局负责人参加有关视察活动。参加视察活动的领导还有：中国天主教爱国会副主席郭金才，全国人大常委会委员、中华全国总工会副主席许振超，省人大常委会委员、省人大内务司法委员会委员、省人大代表资格审查委员会委员吕明辰，省经信委副主任王信，省贸促会会长、民进省委副主委徐清，省农业厅副厅长、民建中央委员、省委副主委庄文忠，省教育厅副厅长、民进中央委员、省委副主委张志勇，省卫计委副主任、农工党省委副主委仇冰玉等。</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十二届市委第九十三次常委（扩大）会议召开。会议传达了全国、全省安全生产电视会议精神，分析了当前全市安全生产工作面临的形势，部署了当前和今后一个时期的安全生产工作任务。市长孙爱军主持会议，市委常委出席会议。市领导杨永昌、刘勇、孙忠生、黄秀玲、王桂松、任仲义、刘传谨、付守明以及市直有关部门主要负责人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国家民航局、民航咨询公司专家组一行就定陶县孟海、张湾和牡丹区胡集三个民用机场预选场址进行现场踏勘和评审。市委常委、常务副市长段伯汉，国家民航局机场司副司长佟岱山，会同中国民航工程咨询公司、民航局机场司、飞行标准司，民航华东地区管理局，民航山东监管局，济南军区空军司令部作战处、航管处，山东省发改委、中国航油山东分公司以及设计单位等相关负责人和专家参加相关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召开全市领导干部会议，宣布省委关于菏泽市委主要领导职务调整的决定，孙爱军主持会议。受省委委派，省委组织部常务副部长胡文容出席会议并宣布省委决定：于晓明不再兼任中共菏泽市委书记、常委、委员和市委党校校长职务，孙爱军任中共菏泽市委书记兼市委党校校长，提名为菏泽市人大常委会主任候选人，提名解维俊为菏泽市市长候选人。市委常委，市人大常委会副主任，市政府副市长，市政协主席、副主席；菏泽军分区司令员；市法院院长、市检察院检察长；市政府、市政协秘书长；市纪委副书记；市委、市政府副秘书长；各县区委书记、县区长；市直各部门、有关单位主要负责人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lastRenderedPageBreak/>
        <w:t>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日，市委书记孙爱军主持召开市委常委会议，传达学习十八届中纪委五次全会精神，统一思想认识，研究部署具体贯彻意见。市委常委出席会议，市人大第一副主任杨永昌，市政协主席刘勇列席会议。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日，省人口责任目标党政综合考核组组长、省卫生计生委副巡视员钟爱平一行，到菏泽市进行</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年度人口和计划生育目标管理责任制年终考核。市领导孙爱军、解维俊、丁志刚、黄秀玲、付守明，市政府党组成员、市公安局局长单立新参加相关活动。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十八届人大常委会第二十三次会议召开，决定任命解维俊为菏泽市人民政府副市长、代理市长。市人大领导杨永昌、赵传山、丁志刚、孙忠生出席会议。市委常委、常务副市长段伯汉，市人民检察院党组书记、副检察长王金庆，市中级人民法院有关负责人等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日，中共菏泽市委十二届十次全体会议举行。全委会由市委常委会主持，会议听取和审议了市委书记孙爱军代表市委常委会所作的《科学赶超</w:t>
      </w:r>
      <w:r w:rsidRPr="002C22B8">
        <w:rPr>
          <w:rFonts w:ascii="&lt;9752&gt;&lt;9E1F&gt;&lt;534E&gt;光&lt;62A5&gt;宋" w:eastAsia="&lt;9752&gt;&lt;9E1F&gt;&lt;534E&gt;光&lt;62A5&gt;宋" w:cs="&lt;9752&gt;&lt;9E1F&gt;&lt;534E&gt;光&lt;62A5&gt;宋"/>
          <w:color w:val="000000"/>
          <w:spacing w:val="-1"/>
          <w:kern w:val="0"/>
          <w:sz w:val="19"/>
          <w:szCs w:val="19"/>
          <w:lang w:val="zh-CN"/>
        </w:rPr>
        <w:t xml:space="preserve"> </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后来居上</w:t>
      </w:r>
      <w:r w:rsidRPr="002C22B8">
        <w:rPr>
          <w:rFonts w:ascii="&lt;9752&gt;&lt;9E1F&gt;&lt;534E&gt;光&lt;62A5&gt;宋" w:eastAsia="&lt;9752&gt;&lt;9E1F&gt;&lt;534E&gt;光&lt;62A5&gt;宋" w:cs="&lt;9752&gt;&lt;9E1F&gt;&lt;534E&gt;光&lt;62A5&gt;宋"/>
          <w:color w:val="000000"/>
          <w:spacing w:val="-1"/>
          <w:kern w:val="0"/>
          <w:sz w:val="19"/>
          <w:szCs w:val="19"/>
          <w:lang w:val="zh-CN"/>
        </w:rPr>
        <w:t xml:space="preserve"> </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为全面建成小康社会而努力奋斗》的工作报告，统一了当前和今后一个时期全市经济社会发展重大问题的认识。出席会议的有市委委员</w:t>
      </w:r>
      <w:r w:rsidRPr="002C22B8">
        <w:rPr>
          <w:rFonts w:ascii="&lt;9752&gt;&lt;9E1F&gt;&lt;534E&gt;光&lt;62A5&gt;宋" w:eastAsia="&lt;9752&gt;&lt;9E1F&gt;&lt;534E&gt;光&lt;62A5&gt;宋" w:cs="&lt;9752&gt;&lt;9E1F&gt;&lt;534E&gt;光&lt;62A5&gt;宋"/>
          <w:color w:val="000000"/>
          <w:spacing w:val="-1"/>
          <w:kern w:val="0"/>
          <w:sz w:val="19"/>
          <w:szCs w:val="19"/>
          <w:lang w:val="zh-CN"/>
        </w:rPr>
        <w:t>42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人，候补委员</w:t>
      </w:r>
      <w:r w:rsidRPr="002C22B8">
        <w:rPr>
          <w:rFonts w:ascii="&lt;9752&gt;&lt;9E1F&gt;&lt;534E&gt;光&lt;62A5&gt;宋" w:eastAsia="&lt;9752&gt;&lt;9E1F&gt;&lt;534E&gt;光&lt;62A5&gt;宋" w:cs="&lt;9752&gt;&lt;9E1F&gt;&lt;534E&gt;光&lt;62A5&gt;宋"/>
          <w:color w:val="000000"/>
          <w:spacing w:val="-1"/>
          <w:kern w:val="0"/>
          <w:sz w:val="19"/>
          <w:szCs w:val="19"/>
          <w:lang w:val="zh-CN"/>
        </w:rPr>
        <w:t>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人。市纪委常委和有关方面负责人列席会议。市第十二次党代会代表中部分基层工作人员和专家学者列席会议。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日，全市经济工作会议召开。会议学习贯彻全省经济工作会议精神，回顾总结</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年经济工作，研究分析当前经济形势，安排部署</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年经济发展任务。市委书记孙爱军主持会议并讲话，市委副书记、代市长解维俊出席会议并安排部署</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经济工作。市委常委，市人大副主任，市政府副市长，市政协主席、副主席，市检察院党组书记，市政府、市政协秘书长，各县区委书记、县区长、发改局局长，市委、市政府副秘书长，市直各部门、有关单位主要负责人参加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到牡丹区都司镇、郓城县黄安镇，就村“两委”换届、基层党组织建设、扶贫开发、党的群众路线教育实践活动整改落实等工作进行调研，并实地查看了有关企业。市领导尹玉明、付伟陪同调研。副市长、牡丹区委书记刘传谨陪同在牡丹区的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日，山东省地方史志编纂委员会下发文件，对全省第五届优秀年鉴评选结果作出通报。经山东省优秀年鉴评奖委员会对参评年鉴评选，《菏泽年鉴》（</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卷）、《曹县年鉴》（</w:t>
      </w:r>
      <w:r w:rsidRPr="002C22B8">
        <w:rPr>
          <w:rFonts w:ascii="&lt;9752&gt;&lt;9E1F&gt;&lt;534E&gt;光&lt;62A5&gt;宋" w:eastAsia="&lt;9752&gt;&lt;9E1F&gt;&lt;534E&gt;光&lt;62A5&gt;宋" w:cs="&lt;9752&gt;&lt;9E1F&gt;&lt;534E&gt;光&lt;62A5&gt;宋"/>
          <w:color w:val="000000"/>
          <w:spacing w:val="-1"/>
          <w:kern w:val="0"/>
          <w:sz w:val="19"/>
          <w:szCs w:val="19"/>
          <w:lang w:val="zh-CN"/>
        </w:rPr>
        <w:t>2010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2013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卷）、《成武年鉴》（</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卷）荣获一等奖，《鄄城年鉴》（</w:t>
      </w:r>
      <w:r w:rsidRPr="002C22B8">
        <w:rPr>
          <w:rFonts w:ascii="&lt;9752&gt;&lt;9E1F&gt;&lt;534E&gt;光&lt;62A5&gt;宋" w:eastAsia="&lt;9752&gt;&lt;9E1F&gt;&lt;534E&gt;光&lt;62A5&gt;宋" w:cs="&lt;9752&gt;&lt;9E1F&gt;&lt;534E&gt;光&lt;62A5&gt;宋"/>
          <w:color w:val="000000"/>
          <w:spacing w:val="-1"/>
          <w:kern w:val="0"/>
          <w:sz w:val="19"/>
          <w:szCs w:val="19"/>
          <w:lang w:val="zh-CN"/>
        </w:rPr>
        <w:t>2013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卷）、《东明年鉴》（</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卷）荣获二等奖，《曹县年鉴》（</w:t>
      </w:r>
      <w:r w:rsidRPr="002C22B8">
        <w:rPr>
          <w:rFonts w:ascii="&lt;9752&gt;&lt;9E1F&gt;&lt;534E&gt;光&lt;62A5&gt;宋" w:eastAsia="&lt;9752&gt;&lt;9E1F&gt;&lt;534E&gt;光&lt;62A5&gt;宋" w:cs="&lt;9752&gt;&lt;9E1F&gt;&lt;534E&gt;光&lt;62A5&gt;宋"/>
          <w:color w:val="000000"/>
          <w:spacing w:val="-1"/>
          <w:kern w:val="0"/>
          <w:sz w:val="19"/>
          <w:szCs w:val="19"/>
          <w:lang w:val="zh-CN"/>
        </w:rPr>
        <w:t>2010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2013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卷）、《成武年鉴》（</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卷）荣获条目编写奖，《东明年鉴》（</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卷）荣获框架设计奖，《菏泽年鉴》（</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卷）、《鄄城年鉴》（</w:t>
      </w:r>
      <w:r w:rsidRPr="002C22B8">
        <w:rPr>
          <w:rFonts w:ascii="&lt;9752&gt;&lt;9E1F&gt;&lt;534E&gt;光&lt;62A5&gt;宋" w:eastAsia="&lt;9752&gt;&lt;9E1F&gt;&lt;534E&gt;光&lt;62A5&gt;宋" w:cs="&lt;9752&gt;&lt;9E1F&gt;&lt;534E&gt;光&lt;62A5&gt;宋"/>
          <w:color w:val="000000"/>
          <w:spacing w:val="-1"/>
          <w:kern w:val="0"/>
          <w:sz w:val="19"/>
          <w:szCs w:val="19"/>
          <w:lang w:val="zh-CN"/>
        </w:rPr>
        <w:t>2013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卷）荣获装帧设计奖。</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日，市委书记孙爱军会见了到菏泽市考察的省政府驻上海办事处主任、上海市山东商会会长李斌一行。市领导尹玉明、张晓海、黄秀玲陪同会见。</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日，全市培育和践行社会主义核心价值观推进“四德工程”建设工作会议召开。省委宣传部副部长林建宁，市领导王永江、黄秀玲、刘传谨参加相关活动。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日，文化部副部长、国家文物局局长励小捷到菏泽市调研文物工作。省文物局局长谢治秀，市委副书记、代市长解维俊，副市长黄秀玲，市政府秘书长郭保存陪同调研。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日，全省质量工作会议召开。菏泽尧舜牡丹生物科技有限公司获第五届山东省省长质量奖。市委副书记、代市长解维俊，市政府秘书长郭保存在菏泽分会场收听收看会议。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日，全国首条牡丹籽油化妆品生产线在菏泽瑞璞牡丹产业科技发展有限公司正式投产。</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日，市供电公司输电运维二班荣获“国家电网公司先进班组”荣誉称号，班长刘晓东荣获国家电网公司优秀班组长称号。</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委常委、宣传部部长孙守刚带领省安全生产督查组，到菏泽检查指导安全生产工作。省安监局副局长赵卫东，市领导孙爱军、解维俊、张毓华、尹玉明、王永江陪同活动。在菏期间，孙守刚还到定陶县，考察了定陶汉墓考古发掘和文物保护工作。</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日，市委书记孙爱军主持召开市委常委会议，</w:t>
      </w:r>
      <w:r w:rsidRPr="002C22B8">
        <w:rPr>
          <w:rFonts w:ascii="&lt;9752&gt;&lt;9E1F&gt;&lt;534E&gt;光&lt;62A5&gt;宋" w:eastAsia="&lt;9752&gt;&lt;9E1F&gt;&lt;534E&gt;光&lt;62A5&gt;宋" w:cs="&lt;9752&gt;&lt;9E1F&gt;&lt;534E&gt;光&lt;62A5&gt;宋" w:hint="eastAsia"/>
          <w:color w:val="000000"/>
          <w:spacing w:val="-5"/>
          <w:kern w:val="0"/>
          <w:sz w:val="19"/>
          <w:szCs w:val="19"/>
          <w:lang w:val="zh-CN"/>
        </w:rPr>
        <w:t>学习贯彻省纪委十届六次全会精神，听取贯彻落实全省农村工作会议精神情况汇报，研究贯彻落实意见。市委常委出席会议。市人大第一副主任杨永昌列席会议</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驻菏省政协委员赴济南出席省政协十一届三次会议，菏泽举行欢送会为委员送行。市领导刘勇、尹玉明、付守明、张建新、何茂远、孙凤云、朱斌、杨晓玲、陶体华、樊庆斌，市政协秘书长卞维平出席欢送会。</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日，菏泽军分区党委第五届第五次全体（扩大）会议召开。市委常委、菏泽军分区政委杨东明主持会议并代表</w:t>
      </w:r>
      <w:r w:rsidRPr="002C22B8">
        <w:rPr>
          <w:rFonts w:ascii="&lt;9752&gt;&lt;9E1F&gt;&lt;534E&gt;光&lt;62A5&gt;宋" w:eastAsia="&lt;9752&gt;&lt;9E1F&gt;&lt;534E&gt;光&lt;62A5&gt;宋" w:cs="&lt;9752&gt;&lt;9E1F&gt;&lt;534E&gt;光&lt;62A5&gt;宋" w:hint="eastAsia"/>
          <w:color w:val="000000"/>
          <w:spacing w:val="-1"/>
          <w:kern w:val="0"/>
          <w:sz w:val="19"/>
          <w:szCs w:val="19"/>
          <w:lang w:val="zh-CN"/>
        </w:rPr>
        <w:lastRenderedPageBreak/>
        <w:t>菏泽军分区党委常委会向全会报告工作，菏泽军分区司令员张廷善出席会议并讲话。</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日，省总工会副主席魏丽到曹县慰问困难企业、困难职工及省劳动模范。市人大副主任、市总工会主席丁志刚陪同慰问。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日，国家安监总局安全生产监察专员贺黎光一行，到菏泽督查安全生产工作。省安监局副局长赵卫东，市委常委、副市长张毓华陪同活动。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2C22B8">
        <w:rPr>
          <w:rFonts w:ascii="汉仪楷体简" w:eastAsia="汉仪楷体简" w:cs="汉仪楷体简" w:hint="eastAsia"/>
          <w:color w:val="00FFFF"/>
          <w:spacing w:val="-1"/>
          <w:kern w:val="0"/>
          <w:sz w:val="26"/>
          <w:szCs w:val="26"/>
          <w:lang w:val="zh-CN"/>
        </w:rPr>
        <w:t>二月</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日，菏泽市第十八届人民代表大会第四次会议主席团第一次会议举行。会议推选孙爱军、杨永昌、赵传山、汤建梅、丁志刚、孙忠生为大会主席团常务主席。孙爱军主持会议。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日，国家林业局油用牡丹工程技术研究中心与菏泽尧舜牡丹生物科技有限公司共同合作的油用牡丹研发基地举行揭牌仪式。副市长王桂松参加相关活动。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国人民政治协商会议第十四届菏泽市委员会第四次会议在菏泽举行。与会委员听取并学习讨论了孙爱军书记在会议上的讲话，听取并审议批准了刘勇代表政协第十四届菏泽市委员会常务委员会所作的工作报告和朱斌所作的关于提案工作情况的报告，审议并批准了政协第十四届菏泽市委员会提案委员会关于提案审查情况的报告。会议经过充分协商，补选了</w:t>
      </w:r>
      <w:r w:rsidRPr="002C22B8">
        <w:rPr>
          <w:rFonts w:ascii="&lt;9752&gt;&lt;9E1F&gt;&lt;534E&gt;光&lt;62A5&gt;宋" w:eastAsia="&lt;9752&gt;&lt;9E1F&gt;&lt;534E&gt;光&lt;62A5&gt;宋" w:cs="&lt;9752&gt;&lt;9E1F&gt;&lt;534E&gt;光&lt;62A5&gt;宋"/>
          <w:color w:val="000000"/>
          <w:spacing w:val="-1"/>
          <w:kern w:val="0"/>
          <w:sz w:val="19"/>
          <w:szCs w:val="19"/>
          <w:lang w:val="zh-CN"/>
        </w:rPr>
        <w:t>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名市政协常务委员，</w:t>
      </w:r>
      <w:r w:rsidRPr="002C22B8">
        <w:rPr>
          <w:rFonts w:ascii="&lt;9752&gt;&lt;9E1F&gt;&lt;534E&gt;光&lt;62A5&gt;宋" w:eastAsia="&lt;9752&gt;&lt;9E1F&gt;&lt;534E&gt;光&lt;62A5&gt;宋" w:cs="&lt;9752&gt;&lt;9E1F&gt;&lt;534E&gt;光&lt;62A5&gt;宋"/>
          <w:color w:val="000000"/>
          <w:spacing w:val="-1"/>
          <w:kern w:val="0"/>
          <w:sz w:val="19"/>
          <w:szCs w:val="19"/>
          <w:lang w:val="zh-CN"/>
        </w:rPr>
        <w:t>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名人员因年龄原因不再担任市政协常务委员职务。会议期间，中共菏泽市委、市人大、市政府、菏泽军分区和市法院、市检察院的领导，驻菏省政协常委和市级老领导出席会议。市委书记孙爱军讲话，孙爱军、解维俊等领导参加分组讨论。</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第十八届人民代表大会第四次会议第一次全体会在菏泽大剧院召开。菏泽市委副书记、代市长解维俊代表市政府作政府工作报告。解维俊强调，要坚持为民施政、依法行政、务实勤政、廉洁从政，按照“为民、务实、清廉”要求，切实强化法治政府和廉洁政府建设，努力打造人民满意的政府。会议还听取了菏泽市中级人民法院院长王玮作的法院工作报告、市人民检察院党组书记、副检察长王金庆作的检察院工作报告；会议还书面提交了《关于菏泽市</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年国民经济和社会发展计划执行情况与</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年计划草案的报告》《关于菏泽市</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年预算执行情况和</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年预算草案的报告》。大会执行主席孙爱军、杨永昌、赵传山、汤建梅、丁志刚、孙忠生、刘传谨、曹升灵、王忠想在主席台前排就座。解维俊、刘勇和主席团成员在主席台就坐。市级领导干部，</w:t>
      </w:r>
      <w:r w:rsidRPr="002C22B8">
        <w:rPr>
          <w:rFonts w:ascii="&lt;9752&gt;&lt;9E1F&gt;&lt;534E&gt;光&lt;62A5&gt;宋" w:eastAsia="&lt;9752&gt;&lt;9E1F&gt;&lt;534E&gt;光&lt;62A5&gt;宋" w:cs="&lt;9752&gt;&lt;9E1F&gt;&lt;534E&gt;光&lt;62A5&gt;宋"/>
          <w:color w:val="000000"/>
          <w:spacing w:val="-1"/>
          <w:kern w:val="0"/>
          <w:sz w:val="19"/>
          <w:szCs w:val="19"/>
          <w:lang w:val="zh-CN"/>
        </w:rPr>
        <w:t>2008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以来从市委、市人大、市政府、市政协等市级领导岗位退下来的老干部，市委、市政府工作部门主要负责人，市纪委副书记，市委组织部副部长，市级领导兼任正职的部门常务副职，市人大常委会机关副县级以上干部，市中级人民法院、市人民检察院各一名副职，市纪委派驻纪检组组长，市直其他县级单位、大中专院校、市属国有大中型企业、各民主党派和群众团体、市工商联、中央和省驻菏单位主要负责人，驻菏全国人大代表、部分市直省人大代表、各县区</w:t>
      </w:r>
      <w:r w:rsidRPr="002C22B8">
        <w:rPr>
          <w:rFonts w:ascii="&lt;9752&gt;&lt;9E1F&gt;&lt;534E&gt;光&lt;62A5&gt;宋" w:eastAsia="&lt;9752&gt;&lt;9E1F&gt;&lt;534E&gt;光&lt;62A5&gt;宋" w:cs="&lt;9752&gt;&lt;9E1F&gt;&lt;534E&gt;光&lt;62A5&gt;宋"/>
          <w:color w:val="000000"/>
          <w:spacing w:val="-1"/>
          <w:kern w:val="0"/>
          <w:sz w:val="19"/>
          <w:szCs w:val="19"/>
          <w:lang w:val="zh-CN"/>
        </w:rPr>
        <w:t>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名省人大代表，出席市政协十四届四次会议的委员列席会议。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副省长赵润田带着省委、省政府的嘱托，来菏泽市走访慰问困难企业、困难职工、老党员、优抚对象、困难残疾人，送去慰问金和慰问品，并致以新春的问候和良好的祝愿。市领导孙爱军、解维俊、尹玉明、王桂松、刘传谨陪同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日，东明县被评为</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年全国防震减灾先进县。</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日，副省长季缃绮一行到巨野县走访慰问建国前老党员、困难优抚对象、困难党员、困难企业及职工。市领导孙爱军、尹玉明、黄秀玲陪同活动。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日，市长解维俊主持召开第</w:t>
      </w:r>
      <w:r w:rsidRPr="002C22B8">
        <w:rPr>
          <w:rFonts w:ascii="&lt;9752&gt;&lt;9E1F&gt;&lt;534E&gt;光&lt;62A5&gt;宋" w:eastAsia="&lt;9752&gt;&lt;9E1F&gt;&lt;534E&gt;光&lt;62A5&gt;宋" w:cs="&lt;9752&gt;&lt;9E1F&gt;&lt;534E&gt;光&lt;62A5&gt;宋"/>
          <w:color w:val="000000"/>
          <w:spacing w:val="-1"/>
          <w:kern w:val="0"/>
          <w:sz w:val="19"/>
          <w:szCs w:val="19"/>
          <w:lang w:val="zh-CN"/>
        </w:rPr>
        <w:t>28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次市政府常务会议。会议研究贯彻落实市委全委会、全市经济工作会议、市“两会”精神的具体措施，公布市政府领导成员工作分工，审议通过了《市政府领导成员</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年经济社会发展责任目标分工》《全市重点经济工作考核办法》，就做好</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年工作进行安排部署。</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人口和计划生育工作会议召开。会议以电视电话会议的形式召开，在菏泽设主会场，各县区设分会场，市委、市人大、市政府、市政协分管领导；各县区委书记、县区长、县区委副书记、分管副县区长、人口计生局（卫生计生局）局长；市直各部门、各单位主要负责人在主会场参加会议。市长解维俊讲话。市领导杨永昌、刘勇、段伯汉、张晓海、黄秀玲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lastRenderedPageBreak/>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日，市委书记孙爱军到菏泽军分区、军分区干休所、武警菏泽支队走访慰问，向驻菏官兵、部队离退休人员和全市预备役人员致以新春的祝福和问候。市领导杨永昌、李法洪、尹玉明陪同慰问。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日，全市首次计划生育家庭大学生座谈会召开，来自各县区的</w:t>
      </w:r>
      <w:r w:rsidRPr="002C22B8">
        <w:rPr>
          <w:rFonts w:ascii="&lt;9752&gt;&lt;9E1F&gt;&lt;534E&gt;光&lt;62A5&gt;宋" w:eastAsia="&lt;9752&gt;&lt;9E1F&gt;&lt;534E&gt;光&lt;62A5&gt;宋" w:cs="&lt;9752&gt;&lt;9E1F&gt;&lt;534E&gt;光&lt;62A5&gt;宋"/>
          <w:color w:val="000000"/>
          <w:spacing w:val="-1"/>
          <w:kern w:val="0"/>
          <w:sz w:val="19"/>
          <w:szCs w:val="19"/>
          <w:lang w:val="zh-CN"/>
        </w:rPr>
        <w:t>11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名受助大学生分别领取了</w:t>
      </w:r>
      <w:r w:rsidRPr="002C22B8">
        <w:rPr>
          <w:rFonts w:ascii="&lt;9752&gt;&lt;9E1F&gt;&lt;534E&gt;光&lt;62A5&gt;宋" w:eastAsia="&lt;9752&gt;&lt;9E1F&gt;&lt;534E&gt;光&lt;62A5&gt;宋" w:cs="&lt;9752&gt;&lt;9E1F&gt;&lt;534E&gt;光&lt;62A5&gt;宋"/>
          <w:color w:val="000000"/>
          <w:spacing w:val="-1"/>
          <w:kern w:val="0"/>
          <w:sz w:val="19"/>
          <w:szCs w:val="19"/>
          <w:lang w:val="zh-CN"/>
        </w:rPr>
        <w:t>5000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元助学金和学习文具。副市长黄秀玲出席会议。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日，菏泽煤电公司彭庄煤矿安全文化建设实践被国家安监总局评为</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年度“中国企业安全文化建设典型案例”。</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委副书记、省长郭树清一行到菏泽市走访慰问老党员和城乡困难企业、困难村、困难群众，看望一线坚持节日生产的干部职工，代表省委、省政府向全市广大干部群众拜年，致以新春的问候和良好的祝愿。省政府副秘书长齐涛，省政府副秘书长、办公厅主任王华，省政府研究室主任刘险峰，省经信委党组书记钱焕涛，省商务厅党组书记佘春明，省社保基金理事会理事长郭述禹，市领导孙爱军、解维俊、尹玉明，市政府党组成员、市公安局局长单立新，市政府秘书长郭保存陪同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日，郓城县华宝养猪专业合作社理事长张传锋、曹县金典服饰有限公司总经理张洪征被团中央、农业部联合表彰为第九届全国农村青年致富带头人。</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日，单县人民法院被省委、省政府表彰为全省“人民满意政法单位”。</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日，市长解维俊主持召开第</w:t>
      </w:r>
      <w:r w:rsidRPr="002C22B8">
        <w:rPr>
          <w:rFonts w:ascii="&lt;9752&gt;&lt;9E1F&gt;&lt;534E&gt;光&lt;62A5&gt;宋" w:eastAsia="&lt;9752&gt;&lt;9E1F&gt;&lt;534E&gt;光&lt;62A5&gt;宋" w:cs="&lt;9752&gt;&lt;9E1F&gt;&lt;534E&gt;光&lt;62A5&gt;宋"/>
          <w:color w:val="000000"/>
          <w:spacing w:val="-1"/>
          <w:kern w:val="0"/>
          <w:sz w:val="19"/>
          <w:szCs w:val="19"/>
          <w:lang w:val="zh-CN"/>
        </w:rPr>
        <w:t>29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次市政府常务会议。会议听取了关于市级考核评价事项清理规范工作情况等汇报，研究审议《关于大力实施扶贫攻坚工程的意见》《关于促进旅游业改革发展的意见》等。</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2C22B8">
        <w:rPr>
          <w:rFonts w:ascii="汉仪楷体简" w:eastAsia="汉仪楷体简" w:cs="汉仪楷体简" w:hint="eastAsia"/>
          <w:color w:val="00FFFF"/>
          <w:spacing w:val="-1"/>
          <w:kern w:val="0"/>
          <w:sz w:val="26"/>
          <w:szCs w:val="26"/>
          <w:lang w:val="zh-CN"/>
        </w:rPr>
        <w:t>三月</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日，市十八届人大第</w:t>
      </w:r>
      <w:r w:rsidRPr="002C22B8">
        <w:rPr>
          <w:rFonts w:ascii="&lt;9752&gt;&lt;9E1F&gt;&lt;534E&gt;光&lt;62A5&gt;宋" w:eastAsia="&lt;9752&gt;&lt;9E1F&gt;&lt;534E&gt;光&lt;62A5&gt;宋" w:cs="&lt;9752&gt;&lt;9E1F&gt;&lt;534E&gt;光&lt;62A5&gt;宋"/>
          <w:color w:val="000000"/>
          <w:spacing w:val="-1"/>
          <w:kern w:val="0"/>
          <w:sz w:val="19"/>
          <w:szCs w:val="19"/>
          <w:lang w:val="zh-CN"/>
        </w:rPr>
        <w:t>55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次主任会议召开。会议听取各委室</w:t>
      </w:r>
      <w:r w:rsidRPr="002C22B8">
        <w:rPr>
          <w:rFonts w:ascii="&lt;9752&gt;&lt;9E1F&gt;&lt;534E&gt;光&lt;62A5&gt;宋" w:eastAsia="&lt;9752&gt;&lt;9E1F&gt;&lt;534E&gt;光&lt;62A5&gt;宋" w:cs="&lt;9752&gt;&lt;9E1F&gt;&lt;534E&gt;光&lt;62A5&gt;宋"/>
          <w:color w:val="000000"/>
          <w:spacing w:val="-1"/>
          <w:kern w:val="0"/>
          <w:sz w:val="19"/>
          <w:szCs w:val="19"/>
          <w:lang w:val="zh-CN"/>
        </w:rPr>
        <w:t>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月份工作完成情况和</w:t>
      </w: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月份工作汇报。市人大第一副主任杨永昌，副主任赵传山、汤建梅、丁志刚、孙忠生，秘书长郭景堂参加会议。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日，国家开发银行山东省分行副行长池勇一行</w:t>
      </w: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人来菏泽调研。市领导解维俊、段伯汉、任仲义、商敬国，市政府秘书长郭保存参加有关活动。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日，菏泽至兰考城际铁路方案汇报会召开。市委常委、常务副市长段伯汉出席会议并讲话。</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委副书记王军民一行来菏泽调研，对菏泽市精准扶贫、农业生产等工作给予高度评价。省委副秘书长、农工办主任王泽厚，省委办公厅副主任李超群，省委政研室副主任苏建华，省农业厅厅长王金宝，省供销社党组书记、理事会主任侯成君，省环保厅副厅长谢锋参加调研。市领导解维俊、张毓华、王桂松、刘传谨，市政府秘书长郭保存陪同有关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日，省委政研室副主任郝宪印带领调研组来菏泽，就山东省“一区一带”区域发展规划实施情况进行调研，并召开西部经济隆起带发展规划专题调研会。市委常委、常务副市长段伯汉参加会议。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日，菏泽市青少年绿色联盟成立仪式暨“共建绿色家园·共享美丽山东”植树活动在定陶县举行。市人大副主任丁志刚出席活动。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日，市长解维俊主持召开第</w:t>
      </w:r>
      <w:r w:rsidRPr="002C22B8">
        <w:rPr>
          <w:rFonts w:ascii="&lt;9752&gt;&lt;9E1F&gt;&lt;534E&gt;光&lt;62A5&gt;宋" w:eastAsia="&lt;9752&gt;&lt;9E1F&gt;&lt;534E&gt;光&lt;62A5&gt;宋" w:cs="&lt;9752&gt;&lt;9E1F&gt;&lt;534E&gt;光&lt;62A5&gt;宋"/>
          <w:color w:val="000000"/>
          <w:spacing w:val="-1"/>
          <w:kern w:val="0"/>
          <w:sz w:val="19"/>
          <w:szCs w:val="19"/>
          <w:lang w:val="zh-CN"/>
        </w:rPr>
        <w:t>30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次市政府常务会议。会议研究了</w:t>
      </w:r>
      <w:r w:rsidRPr="002C22B8">
        <w:rPr>
          <w:rFonts w:ascii="&lt;9752&gt;&lt;9E1F&gt;&lt;534E&gt;光&lt;62A5&gt;宋" w:eastAsia="&lt;9752&gt;&lt;9E1F&gt;&lt;534E&gt;光&lt;62A5&gt;宋" w:cs="&lt;9752&gt;&lt;9E1F&gt;&lt;534E&gt;光&lt;62A5&gt;宋"/>
          <w:color w:val="000000"/>
          <w:spacing w:val="-1"/>
          <w:kern w:val="0"/>
          <w:sz w:val="19"/>
          <w:szCs w:val="19"/>
          <w:lang w:val="zh-CN"/>
        </w:rPr>
        <w:t>200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个市重点项目、</w:t>
      </w:r>
      <w:r w:rsidRPr="002C22B8">
        <w:rPr>
          <w:rFonts w:ascii="&lt;9752&gt;&lt;9E1F&gt;&lt;534E&gt;光&lt;62A5&gt;宋" w:eastAsia="&lt;9752&gt;&lt;9E1F&gt;&lt;534E&gt;光&lt;62A5&gt;宋" w:cs="&lt;9752&gt;&lt;9E1F&gt;&lt;534E&gt;光&lt;62A5&gt;宋"/>
          <w:color w:val="000000"/>
          <w:spacing w:val="-1"/>
          <w:kern w:val="0"/>
          <w:sz w:val="19"/>
          <w:szCs w:val="19"/>
          <w:lang w:val="zh-CN"/>
        </w:rPr>
        <w:t>18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个重大项目和</w:t>
      </w:r>
      <w:r w:rsidRPr="002C22B8">
        <w:rPr>
          <w:rFonts w:ascii="&lt;9752&gt;&lt;9E1F&gt;&lt;534E&gt;光&lt;62A5&gt;宋" w:eastAsia="&lt;9752&gt;&lt;9E1F&gt;&lt;534E&gt;光&lt;62A5&gt;宋" w:cs="&lt;9752&gt;&lt;9E1F&gt;&lt;534E&gt;光&lt;62A5&gt;宋"/>
          <w:color w:val="000000"/>
          <w:spacing w:val="-1"/>
          <w:kern w:val="0"/>
          <w:sz w:val="19"/>
          <w:szCs w:val="19"/>
          <w:lang w:val="zh-CN"/>
        </w:rPr>
        <w:t>100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家重点企业建设的推进措施，调度了第</w:t>
      </w:r>
      <w:r w:rsidRPr="002C22B8">
        <w:rPr>
          <w:rFonts w:ascii="&lt;9752&gt;&lt;9E1F&gt;&lt;534E&gt;光&lt;62A5&gt;宋" w:eastAsia="&lt;9752&gt;&lt;9E1F&gt;&lt;534E&gt;光&lt;62A5&gt;宋" w:cs="&lt;9752&gt;&lt;9E1F&gt;&lt;534E&gt;光&lt;62A5&gt;宋"/>
          <w:color w:val="000000"/>
          <w:spacing w:val="-1"/>
          <w:kern w:val="0"/>
          <w:sz w:val="19"/>
          <w:szCs w:val="19"/>
          <w:lang w:val="zh-CN"/>
        </w:rPr>
        <w:t>24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届菏泽国际牡丹文化旅游节筹备情况，确定提高困难群众社会救助标准，安排部署了职业教育、金融、审计等工作。</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日，全省水利建设管理工作现场会在菏泽召开。省水利厅副厅长尚梦平，副市长王桂松出席会议。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日，第十届中国（菏泽）农资交易会在中国林展馆开幕。省科协副主席朱明，省农业厅副厅长王登启，省贸促会秘书长曲惠民出席开幕式。市领导解维俊、段伯汉、汤建梅、黄秀玲、王桂松、朱斌出席开幕式。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省精准扶贫暨春季农业生产现场会在菏泽召开。省委副书记王军民、副省长赵润田出席会议并讲话，市领导孙爱军、解维俊、段伯汉、尹玉明、王桂松、刘传谨参加会议。省直有关部门负责人，各市市委副书记、分管副市长及有关单位负责人出席会议。菏泽市各县区委书记、县区长，市直有关部门负责人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日，菏泽市华侨留学生服务中心成立。北京大学校方代表致辞，市人大副主任丁志刚出席揭牌仪式并为中心揭牌。</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日，牡丹区黄堽镇党委书记李荷玲被全国妇联授予“三八红旗手”荣誉称号。</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lastRenderedPageBreak/>
        <w:t>29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31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日，市委书记孙爱军带领市直有关部门、有关县区主要负责人，赴北京开展点对点精准招商活动。市领导段伯汉、尹玉明、张晓海、刘传谨参加招商活动。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2C22B8">
        <w:rPr>
          <w:rFonts w:ascii="汉仪楷体简" w:eastAsia="汉仪楷体简" w:cs="汉仪楷体简" w:hint="eastAsia"/>
          <w:color w:val="00FFFF"/>
          <w:spacing w:val="-1"/>
          <w:kern w:val="0"/>
          <w:sz w:val="26"/>
          <w:szCs w:val="26"/>
          <w:lang w:val="zh-CN"/>
        </w:rPr>
        <w:t>四月</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日，全市城乡环卫一体化工作推进会议召开。市委书记孙爱军对做好工作进行批示。市领导解维俊、王永江、孙忠生、任仲义、刘传谨、杨晓玲出席会议。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日，市长解维俊主持召开第</w:t>
      </w:r>
      <w:r w:rsidRPr="002C22B8">
        <w:rPr>
          <w:rFonts w:ascii="&lt;9752&gt;&lt;9E1F&gt;&lt;534E&gt;光&lt;62A5&gt;宋" w:eastAsia="&lt;9752&gt;&lt;9E1F&gt;&lt;534E&gt;光&lt;62A5&gt;宋" w:cs="&lt;9752&gt;&lt;9E1F&gt;&lt;534E&gt;光&lt;62A5&gt;宋"/>
          <w:color w:val="000000"/>
          <w:spacing w:val="-1"/>
          <w:kern w:val="0"/>
          <w:sz w:val="19"/>
          <w:szCs w:val="19"/>
          <w:lang w:val="zh-CN"/>
        </w:rPr>
        <w:t>31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次市政府常务（扩大）会议。会议调度了市政府领导成员一季度经济社会发展责任目标完成情况，安排部署二季度工作任务，研究部署市政府当前重点工作，动员各级各部门继续保持良好状态，乘势而上，确保把各项工作任务抓紧、抓实、抓出成效。</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日，中央政法委副巡视员徐玉龙等一行</w:t>
      </w: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人到定陶县安置帮教基地进行实地调研。省综治办副巡视员徐海波、调研员吴波，市委常委、政法委书记李法洪陪同调研。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日，菏泽市巨鑫源食品有限公司董事长孙德林入选国家科技部</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年“创新人才推进计划”名单。</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科学发展现场观摩暨市委理论学习中心组读书会召开。市委书记孙爱军主持会议并讲话，市领导解维俊、杨永昌、刘勇出席会议。市委常委，市人大常委会副主任，市政府副市长，市政协副主席，市法院院长，市检察院检察长，市公安局局长，市人大、市政府、市政协秘书长，各县区委书记、市开发区党工委书记，各县区长、市开发区管委会常务副主任、高新区管委会主任，市直各部门、有关单位主要负责人参加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会见应邀来菏泽市授课的中央党校经济学教研部博士生导师张玉杰教授。会见中，孙爱军简要介绍了近年来菏泽市经济社会发展情况，张玉杰教授对菏泽市经济社会发展取得的成就表示赞赏。市委常委、宣传部长王永江参加会见。</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日，菏泽市第十二届住宅与房地产博览会在中国林展馆开幕。市人大副主任、市总工会主席丁志刚，副市长任仲义出席开幕式。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日，全省“乡村文明——青年志愿者在行动”现场会在菏泽召开。团省委书记张涛、省文明办专职副主任王少杰，市领导付伟、王永江、张晓海、赵传山、杨晓玲出席现场会。</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日，菏泽市侨商联合会成立大会举行。省侨联副主席李兴钰，市委常委、组织部、统战部长付伟为侨商会揭牌，市人大副主任汤建梅、市政协副主席何茂远出席会议。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由省商务厅、团省委主办，省电子商务促进会承办的省农村电商“百县万人”创业培训启动仪式暨培训会在菏泽市举行。省商务厅总经济师王洪平，团省委党组成员、纪检组长谢宁，副市长黄秀玲出席启动仪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5"/>
          <w:kern w:val="0"/>
          <w:sz w:val="19"/>
          <w:szCs w:val="19"/>
          <w:lang w:val="zh-CN"/>
        </w:rPr>
        <w:t>15</w:t>
      </w:r>
      <w:r w:rsidRPr="002C22B8">
        <w:rPr>
          <w:rFonts w:ascii="&lt;9752&gt;&lt;9E1F&gt;&lt;534E&gt;光&lt;62A5&gt;宋" w:eastAsia="&lt;9752&gt;&lt;9E1F&gt;&lt;534E&gt;光&lt;62A5&gt;宋" w:cs="&lt;9752&gt;&lt;9E1F&gt;&lt;534E&gt;光&lt;62A5&gt;宋" w:hint="eastAsia"/>
          <w:color w:val="000000"/>
          <w:spacing w:val="-5"/>
          <w:kern w:val="0"/>
          <w:sz w:val="19"/>
          <w:szCs w:val="19"/>
          <w:lang w:val="zh-CN"/>
        </w:rPr>
        <w:t>日，山东省地震局局长晁洪太一行来菏泽市视察抗震设防具体情况，就新农村建设工程抗震设防工作进行调研指导并召开座谈会。副市长任仲义陪同调研</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日，菏泽汽车西站开通了菏泽至郑州新郑机场客运班线。</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日，第</w:t>
      </w:r>
      <w:r w:rsidRPr="002C22B8">
        <w:rPr>
          <w:rFonts w:ascii="&lt;9752&gt;&lt;9E1F&gt;&lt;534E&gt;光&lt;62A5&gt;宋" w:eastAsia="&lt;9752&gt;&lt;9E1F&gt;&lt;534E&gt;光&lt;62A5&gt;宋" w:cs="&lt;9752&gt;&lt;9E1F&gt;&lt;534E&gt;光&lt;62A5&gt;宋"/>
          <w:color w:val="000000"/>
          <w:spacing w:val="-1"/>
          <w:kern w:val="0"/>
          <w:sz w:val="19"/>
          <w:szCs w:val="19"/>
          <w:lang w:val="zh-CN"/>
        </w:rPr>
        <w:t>24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届菏泽国际牡丹文化旅游节开幕。山东省旅游局局长于冲出席开幕式并宣布第</w:t>
      </w:r>
      <w:r w:rsidRPr="002C22B8">
        <w:rPr>
          <w:rFonts w:ascii="&lt;9752&gt;&lt;9E1F&gt;&lt;534E&gt;光&lt;62A5&gt;宋" w:eastAsia="&lt;9752&gt;&lt;9E1F&gt;&lt;534E&gt;光&lt;62A5&gt;宋" w:cs="&lt;9752&gt;&lt;9E1F&gt;&lt;534E&gt;光&lt;62A5&gt;宋"/>
          <w:color w:val="000000"/>
          <w:spacing w:val="-1"/>
          <w:kern w:val="0"/>
          <w:sz w:val="19"/>
          <w:szCs w:val="19"/>
          <w:lang w:val="zh-CN"/>
        </w:rPr>
        <w:t>24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届菏泽国际牡丹文化旅游节开幕。市领导解维俊、王永江、汤建梅、黄秀玲、付守明出席开幕式。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日，全省养老保险工作座谈会在菏泽召开。省人力资源和社会保障厅副巡视员孙德平出席会议，市委常委、常务副市长段伯汉出席有关活动。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（春季）中国菏泽投资贸易洽谈会筹备会召开。副市长黄秀玲出席会议并讲话。</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由省委宣传部、菏泽市委、中央新影集团、青岛出版集团、山东电影发行放映公司等联合摄制的大型文献纪录电影《根据地》，在曹县鲁西南革命烈士陵园举行开机仪式。国家新闻出版广电总局电影局副巡视员周建东，省委宣传部副部长王红勇，省新闻出版广电局党组书记、局长司安民参加开机仪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国菏泽投资环境说明会暨项目签约仪式举行。省贸促会党组书记宿华，省商务厅总经济师王洪平，市领导解维俊、段伯汉、汤建梅、黄秀玲、朱斌，市政府秘书长郭保存出席活动。来自美国、德国、日本、韩国等国家和香港、台湾地区以及来自国内有关企业的代表参加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日，全省化工产业知识产权保护联盟成立大会在菏泽市召开。会议通过了《山东省化工产业知识产权保护联盟</w:t>
      </w:r>
      <w:r w:rsidRPr="002C22B8">
        <w:rPr>
          <w:rFonts w:ascii="&lt;9752&gt;&lt;9E1F&gt;&lt;534E&gt;光&lt;62A5&gt;宋" w:eastAsia="&lt;9752&gt;&lt;9E1F&gt;&lt;534E&gt;光&lt;62A5&gt;宋" w:cs="&lt;9752&gt;&lt;9E1F&gt;&lt;534E&gt;光&lt;62A5&gt;宋" w:hint="eastAsia"/>
          <w:color w:val="000000"/>
          <w:spacing w:val="-1"/>
          <w:kern w:val="0"/>
          <w:sz w:val="19"/>
          <w:szCs w:val="19"/>
          <w:lang w:val="zh-CN"/>
        </w:rPr>
        <w:lastRenderedPageBreak/>
        <w:t>章程》，选举产生了第一届理事会。省知识产权局副局长张跃进、副市长王桂松出席会议。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日，由省商务厅、省贸促会、菏泽市人民政府共同主办的</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（春季）中国菏泽投资贸易洽谈会召开。在投洽会项目集中签约仪式上，市集中签约项目</w:t>
      </w:r>
      <w:r w:rsidRPr="002C22B8">
        <w:rPr>
          <w:rFonts w:ascii="&lt;9752&gt;&lt;9E1F&gt;&lt;534E&gt;光&lt;62A5&gt;宋" w:eastAsia="&lt;9752&gt;&lt;9E1F&gt;&lt;534E&gt;光&lt;62A5&gt;宋" w:cs="&lt;9752&gt;&lt;9E1F&gt;&lt;534E&gt;光&lt;62A5&gt;宋"/>
          <w:color w:val="000000"/>
          <w:spacing w:val="-1"/>
          <w:kern w:val="0"/>
          <w:sz w:val="19"/>
          <w:szCs w:val="19"/>
          <w:lang w:val="zh-CN"/>
        </w:rPr>
        <w:t>12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2C22B8">
        <w:rPr>
          <w:rFonts w:ascii="&lt;9752&gt;&lt;9E1F&gt;&lt;534E&gt;光&lt;62A5&gt;宋" w:eastAsia="&lt;9752&gt;&lt;9E1F&gt;&lt;534E&gt;光&lt;62A5&gt;宋" w:cs="&lt;9752&gt;&lt;9E1F&gt;&lt;534E&gt;光&lt;62A5&gt;宋"/>
          <w:color w:val="000000"/>
          <w:spacing w:val="-1"/>
          <w:kern w:val="0"/>
          <w:sz w:val="19"/>
          <w:szCs w:val="19"/>
          <w:lang w:val="zh-CN"/>
        </w:rPr>
        <w:t>82.1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亿元人民币，其中外资项目</w:t>
      </w: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个，合同外资</w:t>
      </w:r>
      <w:r w:rsidRPr="002C22B8">
        <w:rPr>
          <w:rFonts w:ascii="&lt;9752&gt;&lt;9E1F&gt;&lt;534E&gt;光&lt;62A5&gt;宋" w:eastAsia="&lt;9752&gt;&lt;9E1F&gt;&lt;534E&gt;光&lt;62A5&gt;宋" w:cs="&lt;9752&gt;&lt;9E1F&gt;&lt;534E&gt;光&lt;62A5&gt;宋"/>
          <w:color w:val="000000"/>
          <w:spacing w:val="-1"/>
          <w:kern w:val="0"/>
          <w:sz w:val="19"/>
          <w:szCs w:val="19"/>
          <w:lang w:val="zh-CN"/>
        </w:rPr>
        <w:t>4350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万美元。副市长黄秀玲出席新闻发布会并致发布辞。</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淘宝大学县区长电商研修班（菏泽班）在浙江省杭州市桐庐县举行。市委书记孙爱军带领部分学员到阿里巴巴集团实地考察，与集团高层会晤，对接洽谈电商项目，双方就深化合作交换了意见。市长解维俊，副市长黄秀玲和各县区长、市直有关部门负责人等一同参加电商研修班培训。</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委举办“三严三实”专题教育党课，正式启动全省县处级以上领导干部“三严三实”专题教育。省委书记姜异康为全省各级领导干部讲专题党课。市委书记孙爱军在济南主会场，市领导解维俊、杨永昌、刘勇在菏泽分会场听党课。市委常委，市人大常委会副主任，市政府副市长，市政协副主席；市法院院长、市检察院检察长；菏泽学院领导班子成员；市直各部门、有关单位主要负责人等在菏泽分会场认真聆听党课。</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2C22B8">
        <w:rPr>
          <w:rFonts w:ascii="汉仪楷体简" w:eastAsia="汉仪楷体简" w:cs="汉仪楷体简" w:hint="eastAsia"/>
          <w:color w:val="00FFFF"/>
          <w:spacing w:val="-1"/>
          <w:kern w:val="0"/>
          <w:sz w:val="26"/>
          <w:szCs w:val="26"/>
          <w:lang w:val="zh-CN"/>
        </w:rPr>
        <w:t>五月</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日，省政府办公厅发出通报，菏泽市史志办四项成果获</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年度“山东省优秀史志成果奖”。其中，“菏泽市情网”荣获“优秀地情网站奖”；《巨野县志（</w:t>
      </w:r>
      <w:r w:rsidRPr="002C22B8">
        <w:rPr>
          <w:rFonts w:ascii="&lt;9752&gt;&lt;9E1F&gt;&lt;534E&gt;光&lt;62A5&gt;宋" w:eastAsia="&lt;9752&gt;&lt;9E1F&gt;&lt;534E&gt;光&lt;62A5&gt;宋" w:cs="&lt;9752&gt;&lt;9E1F&gt;&lt;534E&gt;光&lt;62A5&gt;宋"/>
          <w:color w:val="000000"/>
          <w:spacing w:val="-1"/>
          <w:kern w:val="0"/>
          <w:sz w:val="19"/>
          <w:szCs w:val="19"/>
          <w:lang w:val="zh-CN"/>
        </w:rPr>
        <w:t>1986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2005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）》荣获“优秀市县级志书奖”；《商都亳研究》荣获“优秀地情研究成果奖”；《曹口村志》荣获“优秀基层志奖”。</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日，全市收听收看全省防汛抗旱总指挥部成员</w:t>
      </w:r>
      <w:r w:rsidRPr="002C22B8">
        <w:rPr>
          <w:rFonts w:ascii="&lt;9752&gt;&lt;9E1F&gt;&lt;534E&gt;光&lt;62A5&gt;宋" w:eastAsia="&lt;9752&gt;&lt;9E1F&gt;&lt;534E&gt;光&lt;62A5&gt;宋" w:cs="&lt;9752&gt;&lt;9E1F&gt;&lt;534E&gt;光&lt;62A5&gt;宋" w:hint="eastAsia"/>
          <w:color w:val="000000"/>
          <w:spacing w:val="7"/>
          <w:kern w:val="0"/>
          <w:sz w:val="19"/>
          <w:szCs w:val="19"/>
          <w:lang w:val="zh-CN"/>
        </w:rPr>
        <w:t>（扩大）电视电话会议，并召开了全市防汛抗旱工作电视电话会议。市领导解维俊、王桂松、任仲义，菏泽军分区司令员张廷善，市政府秘书长郭保存出席会议</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主持召开市委常委会议，传达学习省委书记姜异康在济宁调研座谈时的讲话精神，回顾总结全市第一季度经济运行情况，研究分析当前经济形势，并对下步经济工作提出具体要求。市委常委出席会议。市人大第一副主任杨永昌，市政协主席刘勇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日，省政府办公厅近日发布</w:t>
      </w:r>
      <w:r w:rsidRPr="002C22B8">
        <w:rPr>
          <w:rFonts w:ascii="&lt;9752&gt;&lt;9E1F&gt;&lt;534E&gt;光&lt;62A5&gt;宋" w:eastAsia="&lt;9752&gt;&lt;9E1F&gt;&lt;534E&gt;光&lt;62A5&gt;宋" w:cs="&lt;9752&gt;&lt;9E1F&gt;&lt;534E&gt;光&lt;62A5&gt;宋"/>
          <w:color w:val="000000"/>
          <w:spacing w:val="-1"/>
          <w:kern w:val="0"/>
          <w:sz w:val="19"/>
          <w:szCs w:val="19"/>
          <w:lang w:val="zh-CN"/>
        </w:rPr>
        <w:t>2014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年度“山东省优秀史志成果奖”，在全部</w:t>
      </w:r>
      <w:r w:rsidRPr="002C22B8">
        <w:rPr>
          <w:rFonts w:ascii="&lt;9752&gt;&lt;9E1F&gt;&lt;534E&gt;光&lt;62A5&gt;宋" w:eastAsia="&lt;9752&gt;&lt;9E1F&gt;&lt;534E&gt;光&lt;62A5&gt;宋" w:cs="&lt;9752&gt;&lt;9E1F&gt;&lt;534E&gt;光&lt;62A5&gt;宋"/>
          <w:color w:val="000000"/>
          <w:spacing w:val="-1"/>
          <w:kern w:val="0"/>
          <w:sz w:val="19"/>
          <w:szCs w:val="19"/>
          <w:lang w:val="zh-CN"/>
        </w:rPr>
        <w:t>62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项获奖成果中，方志出版社出版的成武县九女集镇《曹口村志》榜上有名，这是全省唯一一部获此殊荣的村志作品。《曹口村志》由曹恒顺、牛光芝、曹利永等人编修，记录了该村</w:t>
      </w:r>
      <w:r w:rsidRPr="002C22B8">
        <w:rPr>
          <w:rFonts w:ascii="&lt;9752&gt;&lt;9E1F&gt;&lt;534E&gt;光&lt;62A5&gt;宋" w:eastAsia="&lt;9752&gt;&lt;9E1F&gt;&lt;534E&gt;光&lt;62A5&gt;宋" w:cs="&lt;9752&gt;&lt;9E1F&gt;&lt;534E&gt;光&lt;62A5&gt;宋"/>
          <w:color w:val="000000"/>
          <w:spacing w:val="-1"/>
          <w:kern w:val="0"/>
          <w:sz w:val="19"/>
          <w:szCs w:val="19"/>
          <w:lang w:val="zh-CN"/>
        </w:rPr>
        <w:t>600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多年间自然、政治、经济、文化、兵事等社会各方面的沿革。该志为研究明、清以来当地农村社会状况，农民生产生活，农业发展变化，追求小康梦想的奋斗历程提供了宝贵资料。</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清华启迪之星（菏泽）创业孵化基地项目签约仪式在菏泽举行。市长解维俊，启迪控股股份有限公司党委书记、清华科技园管委会主任李志强出席签约仪式。市委常委、高新区党工委书记张晓海，副市长王桂松，市政府秘书长郭保存参加了相关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宣传部专题学习会议召开，传达学习市委书记孙爱军“三严三实”专题教育党课精神，以及市委副书记孙丰华在全市“三严三实”专题教育工作座谈会上的讲话精神。市委常委、宣传部长王永江主持会议并讲话。</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日，山东省县域电子商务大会在滨州市召开。在第二批“千县万村”试点县签约仪式上，曹县人民政府与阿里巴巴签约“千县万村”试点县项目。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政协第十四届菏泽市委员会第十七次常委会议召开。会议听取了副市长王桂松关于全市推进农业机械化、提高农业现代化工作情况的通报，提案人就《关于加快推进农业机械化水平的提案》做说明，并就全市农业机械化工作进行专题议政，原则通过了《关于加快推进农业机械化，提高农业现代化水平的建议案（草案）》，审议通过有关人事事项。市政协主席刘勇出席会议并讲话，市政协副主席付守明、张建新、何茂远、孙凤云、朱斌、杨晓玲、陶体华、樊庆斌，秘书长卞维平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日，市委书记孙爱军赴上海开展点对点精准招商活动，先后与世界</w:t>
      </w:r>
      <w:r w:rsidRPr="002C22B8">
        <w:rPr>
          <w:rFonts w:ascii="&lt;9752&gt;&lt;9E1F&gt;&lt;534E&gt;光&lt;62A5&gt;宋" w:eastAsia="&lt;9752&gt;&lt;9E1F&gt;&lt;534E&gt;光&lt;62A5&gt;宋" w:cs="&lt;9752&gt;&lt;9E1F&gt;&lt;534E&gt;光&lt;62A5&gt;宋"/>
          <w:color w:val="000000"/>
          <w:spacing w:val="-1"/>
          <w:kern w:val="0"/>
          <w:sz w:val="19"/>
          <w:szCs w:val="19"/>
          <w:lang w:val="zh-CN"/>
        </w:rPr>
        <w:t>500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强企业宝钢集团、绿地集团、中国太平洋保险公司主要负责人会见，共商推动已签项目建设进度，深入洽谈扩大合作事宜。市领导尹玉明、张晓海、刘传谨参加招商活动。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宣部在菏泽市举办“抗日根据地的共产党人”座谈会。中宣部副部长王世明、中央党史研究室副主任张树军，省委常委、秘书长雷建国，中宣部《党建》杂志社社长、总编辑刘汉俊，中宣部宣教局副局长齐绍军，中宣部《党</w:t>
      </w:r>
      <w:r w:rsidRPr="002C22B8">
        <w:rPr>
          <w:rFonts w:ascii="&lt;9752&gt;&lt;9E1F&gt;&lt;534E&gt;光&lt;62A5&gt;宋" w:eastAsia="&lt;9752&gt;&lt;9E1F&gt;&lt;534E&gt;光&lt;62A5&gt;宋" w:cs="&lt;9752&gt;&lt;9E1F&gt;&lt;534E&gt;光&lt;62A5&gt;宋" w:hint="eastAsia"/>
          <w:color w:val="000000"/>
          <w:spacing w:val="-1"/>
          <w:kern w:val="0"/>
          <w:sz w:val="19"/>
          <w:szCs w:val="19"/>
          <w:lang w:val="zh-CN"/>
        </w:rPr>
        <w:lastRenderedPageBreak/>
        <w:t>建》杂志社副社长何金定出席会议。市委书记孙爱军出席会议并介绍菏泽有关情况，会议期间，与会人员在市领导解维俊、孙丰华、王永江、刘传谨、付守明的陪同下，分别考察了冀鲁豫边区革命纪念馆、尧舜牡丹产业园、盛华牡丹产业园。</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主持召开市委常委会议，研究通过了《全面推进村级服务型党组织建设工作方案》《考核办法》，并对下步工作提出具体要求。市委常委出席会议。市人大第一副主任杨永昌，市政协主席刘勇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日，市派“第一书记”第一轮总结暨第二轮动员会议召开。市委常委、组织部、统战部长付伟出席会议并讲话，副市长王桂松主持会议。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日，菏泽市曹州牡丹园、郓城水浒好汉城、鄄城孙膑旅游城·亿城寺、冀鲁豫边区革命纪念馆、定陶仿山旅游区、单县牌坊古城景区</w:t>
      </w: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家景区入选首批“全国旅游价格信得过景区”名单。</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日，齐鲁股权交易中心菏泽市经济开发区企业挂牌培育（孵化）中心举行揭牌仪式。副市长商敬国出席仪式并致辞。</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日，上海蔬菜集团副总经理孙颂伟一行</w:t>
      </w:r>
      <w:r w:rsidRPr="002C22B8">
        <w:rPr>
          <w:rFonts w:ascii="&lt;9752&gt;&lt;9E1F&gt;&lt;534E&gt;光&lt;62A5&gt;宋" w:eastAsia="&lt;9752&gt;&lt;9E1F&gt;&lt;534E&gt;光&lt;62A5&gt;宋" w:cs="&lt;9752&gt;&lt;9E1F&gt;&lt;534E&gt;光&lt;62A5&gt;宋"/>
          <w:color w:val="000000"/>
          <w:spacing w:val="-1"/>
          <w:kern w:val="0"/>
          <w:sz w:val="19"/>
          <w:szCs w:val="19"/>
          <w:lang w:val="zh-CN"/>
        </w:rPr>
        <w:t>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人，来菏泽考察蔬菜、肉类、水产等农副产品基地建设情况，为菏泽市优质农产品进入上海市场做好对接工作。市长解维俊会见孙颂伟一行，副市长王桂松、市政府秘书长郭保存参加有关活动。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日，菏泽市参加全省“弘扬老区精神·情系老区发展”征文比赛中取得一等奖二名、三等奖四名的成绩。其中吴光炜撰写的《关于加快老区经济社会发展的对策研究》一文获得一等奖第一名。</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2C22B8">
        <w:rPr>
          <w:rFonts w:ascii="汉仪楷体简" w:eastAsia="汉仪楷体简" w:cs="汉仪楷体简" w:hint="eastAsia"/>
          <w:color w:val="00FFFF"/>
          <w:spacing w:val="-1"/>
          <w:kern w:val="0"/>
          <w:sz w:val="26"/>
          <w:szCs w:val="26"/>
          <w:lang w:val="zh-CN"/>
        </w:rPr>
        <w:t>六月</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日，市委书记孙爱军，市长解维俊会见了中国工商银行山东省分行党委书记、行长戴春林。市委常委、常务副市长段伯汉参加会见。</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5"/>
          <w:kern w:val="0"/>
          <w:sz w:val="19"/>
          <w:szCs w:val="19"/>
          <w:lang w:val="zh-CN"/>
        </w:rPr>
        <w:t>2</w:t>
      </w:r>
      <w:r w:rsidRPr="002C22B8">
        <w:rPr>
          <w:rFonts w:ascii="&lt;9752&gt;&lt;9E1F&gt;&lt;534E&gt;光&lt;62A5&gt;宋" w:eastAsia="&lt;9752&gt;&lt;9E1F&gt;&lt;534E&gt;光&lt;62A5&gt;宋" w:cs="&lt;9752&gt;&lt;9E1F&gt;&lt;534E&gt;光&lt;62A5&gt;宋" w:hint="eastAsia"/>
          <w:color w:val="000000"/>
          <w:spacing w:val="-5"/>
          <w:kern w:val="0"/>
          <w:sz w:val="19"/>
          <w:szCs w:val="19"/>
          <w:lang w:val="zh-CN"/>
        </w:rPr>
        <w:t>日，富士康科技集团富盟电子科技（菏泽）有限公司正式投产运营。市委书记孙爱军，市长解维俊，市政协主席、市机电设备制造产业发展领导小组组长刘勇，副市长黄秀玲，富士康科技集团副总经理何有明等出席投产仪式，共同启动项目投产水晶球。孙爱军、何有明为富士康科技集团富盟电子科技（菏泽）有限公司揭牌</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日，市委书记孙爱军率团赴珠三角地区及海南省开展集中招商活动。活动期间共签约项目</w:t>
      </w:r>
      <w:r w:rsidRPr="002C22B8">
        <w:rPr>
          <w:rFonts w:ascii="&lt;9752&gt;&lt;9E1F&gt;&lt;534E&gt;光&lt;62A5&gt;宋" w:eastAsia="&lt;9752&gt;&lt;9E1F&gt;&lt;534E&gt;光&lt;62A5&gt;宋" w:cs="&lt;9752&gt;&lt;9E1F&gt;&lt;534E&gt;光&lt;62A5&gt;宋"/>
          <w:color w:val="000000"/>
          <w:spacing w:val="-1"/>
          <w:kern w:val="0"/>
          <w:sz w:val="19"/>
          <w:szCs w:val="19"/>
          <w:lang w:val="zh-CN"/>
        </w:rPr>
        <w:t>20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2C22B8">
        <w:rPr>
          <w:rFonts w:ascii="&lt;9752&gt;&lt;9E1F&gt;&lt;534E&gt;光&lt;62A5&gt;宋" w:eastAsia="&lt;9752&gt;&lt;9E1F&gt;&lt;534E&gt;光&lt;62A5&gt;宋" w:cs="&lt;9752&gt;&lt;9E1F&gt;&lt;534E&gt;光&lt;62A5&gt;宋"/>
          <w:color w:val="000000"/>
          <w:spacing w:val="-1"/>
          <w:kern w:val="0"/>
          <w:sz w:val="19"/>
          <w:szCs w:val="19"/>
          <w:lang w:val="zh-CN"/>
        </w:rPr>
        <w:t>120.4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亿元。期间，孙爱军拜会了广东省委副书记、深圳市委书记马兴瑞，与菏泽籍企业家亲切座谈，登门拜访部分企业负责人，洽谈扩大合作事宜。市领导段伯汉、尹玉明、张晓海、刘传谨参加招商活动。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日，在司法部和民政部联合开展的第六批“全国民主法治示范村（社区）”评选中，牡丹区马岭岗镇穆李村榜上有名。</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举办“三严三实”专题辅导报告会，特邀中央党校马克思主义理论教研部副教授王巍作专题辅导。市委书记孙爱军主持报告会。市人大第一副主任杨永昌，市委委员、候补委员，不是市委委员、候补委员的市人大常委会党员副主任、秘书长，市政府副市长、秘书长，市政协党员副主席、秘书长，菏泽军分区司令员，市纪委常委，县区长，市委副秘书长，市直各部门单位党组（党委）主要负责人出席报告会。</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机场空域规划军民航协调会召开。济南军区空军司令部及作战部队、民航华东、中南地区管理局、民航山东监管局、民航山东、河南空管分局、上海华东民航飞行程序设计研究院及菏泽市发改委等单位负责人及专家，就菏泽机场空域规划问题进行深入探讨。市委常委、常务副市长段伯汉出席会议并讲话。</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全面深化改革领导小组第六次会议召开。会议审议通过了《关于深化市属国有企业改革的实施意见》，听取了县级公立医院综合改革和郓城县新型城镇化综合试点工作进展情况汇报，就加快推进全面深化改革进行安排部署。市领导孙爱军、解维俊、杨永昌、刘勇、孙丰华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省农村道路交通安全管理暨公路生命防护工程现场会在巨野召开。副省长王书坚出席会议并讲话，副省长于晓明主持会议。省交通运输厅厅长张传亭，省公安厅常务副厅长毕宝文，市领导孙爱军、解维俊、段伯汉、尹玉明、刘传谨，副市级干部、市公安局局长单立新，市政府秘书长郭保存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lastRenderedPageBreak/>
        <w:t>25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宝钢、北汽、华盛荣战略合作协议签订暨山东轻质材料生产制造及研发基地（菏泽）建设签约仪式在济南举行。省委副书记、省长郭树清，宝钢集团党委书记、董事长徐乐江，北汽集团党委书记、董事长徐和谊，省政府秘书长蒿峰，市领导孙爱军，解维俊，尹玉明，张晓海出席签约仪式，现场见证签约。宝钢集团党委书记、董事长徐乐江一行赴菏泽市就山东轻质材料生产制造及研发基地建设进行了考察调研，副市长刘传谨陪同相关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日，由中国设备管理协会开展的全国设备管理创新成果活动评审结果在北京揭晓。张集煤矿申报的“矿井废热在水源热泵系统中的应用”获二等奖。</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日，市委书记孙爱军赴贵州贵安新区考察富士康科技集团第四代绿色产业园，学习先进发展理念，推动富士康科技集团与菏泽市的项目合作。市政协主席刘勇，市委常委、秘书长尹玉明参加活动。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2C22B8">
        <w:rPr>
          <w:rFonts w:ascii="汉仪楷体简" w:eastAsia="汉仪楷体简" w:cs="汉仪楷体简" w:hint="eastAsia"/>
          <w:color w:val="00FFFF"/>
          <w:spacing w:val="-1"/>
          <w:kern w:val="0"/>
          <w:sz w:val="26"/>
          <w:szCs w:val="26"/>
          <w:lang w:val="zh-CN"/>
        </w:rPr>
        <w:t>七月</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主持召开市委常委（扩大）会议。会议听取了精准扶贫、大气污染防治等工作情况汇报，并对做好下步工作提出明确要求。市委常委出席会议。市人大副主任，市政府副市长、党组成员，市政协主席、副主席及市直有关部门、单位主要负责人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日，市委书记孙爱军到单县、曹县的部分边远乡镇和企业，调研精准扶贫、村级服务型党组织建设等工作。市委常委、秘书长尹玉明陪同调研。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国科学院·菏泽牡丹院士工作站揭牌仪式在菏泽尧舜牡丹生物科技有限公司举行。中国科学院化学研究所研究员、中国科学院院士韩布兴和市长解维俊为工作站揭牌，市委副书记孙丰华致辞，副市长王桂松主持揭牌仪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日，清华大学博士生社会实践菏泽基地启动仪式在市人社局举行。市委常委、常务副市长段伯汉出席启动仪式并讲话。</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年征兵工作会议召开。菏泽军分区司令员张廷善，市委常委、菏泽军分区政委杨东明，市政府党组成员、市公安局局长单立新出席会议。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武警成武县中队先进事迹报告会在菏泽大剧院举行。市领导孙爱军、解维俊、杨永昌、刘勇、孙丰华、王永江，市人大常委会副主任，市政府副市长，市政协副主席，菏泽军分区司令员，市法院院长、市检察院检察长，市直各部门单位班子成员及党员代表参加报告会。</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日，市委书记孙爱军，市长解维俊率菏泽市党政考察团赴滨州、淄博两市进行学习考察。市领导杨永昌、刘勇、尹玉明、张晓海、刘传谨，各县区委书记、市直有关部门单位主要负责人参加学习考察。</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日，省委督查室主任解庆芝一行来菏泽市，对《中办二次回访调研报告》所提出的问题和意见建议的整改落实情况进行督查调研。市领导段伯汉、尹玉明、张晓海参加活动。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日，市长解维俊主持召开第</w:t>
      </w:r>
      <w:r w:rsidRPr="002C22B8">
        <w:rPr>
          <w:rFonts w:ascii="&lt;9752&gt;&lt;9E1F&gt;&lt;534E&gt;光&lt;62A5&gt;宋" w:eastAsia="&lt;9752&gt;&lt;9E1F&gt;&lt;534E&gt;光&lt;62A5&gt;宋" w:cs="&lt;9752&gt;&lt;9E1F&gt;&lt;534E&gt;光&lt;62A5&gt;宋"/>
          <w:color w:val="000000"/>
          <w:spacing w:val="-1"/>
          <w:kern w:val="0"/>
          <w:sz w:val="19"/>
          <w:szCs w:val="19"/>
          <w:lang w:val="zh-CN"/>
        </w:rPr>
        <w:t>34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次市政府常务会议。会议听取了上半年全市安全生产、环境保护、计划生育等工作汇报，研究全省事业单位改革领导小组扩大会议精神贯彻意见，安排部署全市义务教育“全面改薄”工作，研究调整菏泽一中及其他公办高中学校学生住宿费学费标准。</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日，市委书记孙爱军到郓城县、鄄城县部分偏远乡镇，调研精准扶贫、村级服务型党组织建设等工作，并召开专题座谈会，就开展“双联双创”活动征求意见建议。市领导尹玉明、付伟陪同调研。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日，全省检察机关“践行核心价值、从严从实履责”巡回事迹报告会在菏泽市举行。省检察院副厅级检察员、政治部副主任宋聚荣，市检察院检察长王金庆及全市</w:t>
      </w:r>
      <w:r w:rsidRPr="002C22B8">
        <w:rPr>
          <w:rFonts w:ascii="&lt;9752&gt;&lt;9E1F&gt;&lt;534E&gt;光&lt;62A5&gt;宋" w:eastAsia="&lt;9752&gt;&lt;9E1F&gt;&lt;534E&gt;光&lt;62A5&gt;宋" w:cs="&lt;9752&gt;&lt;9E1F&gt;&lt;534E&gt;光&lt;62A5&gt;宋"/>
          <w:color w:val="000000"/>
          <w:spacing w:val="-1"/>
          <w:kern w:val="0"/>
          <w:sz w:val="19"/>
          <w:szCs w:val="19"/>
          <w:lang w:val="zh-CN"/>
        </w:rPr>
        <w:t>200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余名检察干警现场听取报告会。</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日，市委书记孙爱军到曹县部分边远乡镇，调研精准扶贫、“一村一品”、环卫一体化、村级服务型党组织建设等工作。市领导尹玉明、付伟陪同调研。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日，“菏泽鲁西斗鸡”通过农产品地理标志认证。</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日，中国共产党菏泽市第十二届委员会第十一次全体会议举行。全委会由市委常委会主持，孙爱军讲话，会议审议通过了《中国共产党菏泽市第十二届委员会第十一次全体会议公报》。市委委员</w:t>
      </w:r>
      <w:r w:rsidRPr="002C22B8">
        <w:rPr>
          <w:rFonts w:ascii="&lt;9752&gt;&lt;9E1F&gt;&lt;534E&gt;光&lt;62A5&gt;宋" w:eastAsia="&lt;9752&gt;&lt;9E1F&gt;&lt;534E&gt;光&lt;62A5&gt;宋" w:cs="&lt;9752&gt;&lt;9E1F&gt;&lt;534E&gt;光&lt;62A5&gt;宋"/>
          <w:color w:val="000000"/>
          <w:spacing w:val="-1"/>
          <w:kern w:val="0"/>
          <w:sz w:val="19"/>
          <w:szCs w:val="19"/>
          <w:lang w:val="zh-CN"/>
        </w:rPr>
        <w:t>41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人，候补委员</w:t>
      </w:r>
      <w:r w:rsidRPr="002C22B8">
        <w:rPr>
          <w:rFonts w:ascii="&lt;9752&gt;&lt;9E1F&gt;&lt;534E&gt;光&lt;62A5&gt;宋" w:eastAsia="&lt;9752&gt;&lt;9E1F&gt;&lt;534E&gt;光&lt;62A5&gt;宋" w:cs="&lt;9752&gt;&lt;9E1F&gt;&lt;534E&gt;光&lt;62A5&gt;宋"/>
          <w:color w:val="000000"/>
          <w:spacing w:val="-1"/>
          <w:kern w:val="0"/>
          <w:sz w:val="19"/>
          <w:szCs w:val="19"/>
          <w:lang w:val="zh-CN"/>
        </w:rPr>
        <w:t>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人出席会议。市纪委委员和有关方面负责人列席会议。市第十二次党代会代表中部分基层人员和专家学者列席会议。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2C22B8">
        <w:rPr>
          <w:rFonts w:ascii="汉仪楷体简" w:eastAsia="汉仪楷体简" w:cs="汉仪楷体简" w:hint="eastAsia"/>
          <w:color w:val="00FFFF"/>
          <w:spacing w:val="-1"/>
          <w:kern w:val="0"/>
          <w:sz w:val="26"/>
          <w:szCs w:val="26"/>
          <w:lang w:val="zh-CN"/>
        </w:rPr>
        <w:lastRenderedPageBreak/>
        <w:t>八月</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日，市委书记孙爱军，市长解维俊对市区重点城市建设项目进行现场调度，并就今后城建工作提出要求。市委常委、常务副市长段伯汉，副市长刘传谨，市政府秘书长郭保存参加调度。</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日，由共青团中央、人社部联合举办的第八届“中国青年创业奖”评选结果在京揭晓。菏泽尧舜牡丹生物科技有限公司董事长余洪智获“中国青年创业奖”提名奖。</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日，山东牡丹阳光能源开发公司的“牡丹及图”被国家工商总局认定为“中国驰名商标”，这是菏泽市通过行政认定的第</w:t>
      </w:r>
      <w:r w:rsidRPr="002C22B8">
        <w:rPr>
          <w:rFonts w:ascii="&lt;9752&gt;&lt;9E1F&gt;&lt;534E&gt;光&lt;62A5&gt;宋" w:eastAsia="&lt;9752&gt;&lt;9E1F&gt;&lt;534E&gt;光&lt;62A5&gt;宋" w:cs="&lt;9752&gt;&lt;9E1F&gt;&lt;534E&gt;光&lt;62A5&gt;宋"/>
          <w:color w:val="000000"/>
          <w:spacing w:val="-1"/>
          <w:kern w:val="0"/>
          <w:sz w:val="19"/>
          <w:szCs w:val="19"/>
          <w:lang w:val="zh-CN"/>
        </w:rPr>
        <w:t>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件“中国驰名商标”。</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日，市十八届人大第二十八次会议召开。会议听取并审议了市政府关于</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年上半年国民经济和社会发展计划执行情况的报告、市政府关于</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上半年预算执行情况的报告、市政府关于“六五”普法依法治理规划实施情况的报告。会议还表决通过了有关报告、议案、人事任免事项等。市人大第一副主任杨永昌主持会议，副主任赵传山、汤建梅、丁志刚、孙忠生，秘书长郭景堂出席会议。市委常委、常务副市长段伯汉，市人民检察院检察长王金庆，市中级人民法院负责人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日，由山东省武术运动协会、菏泽市委台办、菏泽市体育局主办，菏泽市武术协会、菏泽市洪拳协会承办的海峡两岸第三届中华传统武术文化交流大会在菏泽演武楼举行。市政协副主席樊庆斌出席开幕式。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日，首届菏泽市“最美人物”发布会暨颁奖典礼在市电视台演播大厅举行。市委常委、宣传部长王永江出席发布会并为获奖人物颁奖。</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主持召开市委常委会议，听取市委组织部、市委宣传部、市委统战部、市民族宗教局、市公安局、市水利局有关工作情况汇报，并分别对有关工作提出明确要求。市委常委出席会议，市领导杨永昌、刘勇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2C22B8">
        <w:rPr>
          <w:rFonts w:ascii="汉仪楷体简" w:eastAsia="汉仪楷体简" w:cs="汉仪楷体简" w:hint="eastAsia"/>
          <w:color w:val="00FFFF"/>
          <w:spacing w:val="-1"/>
          <w:kern w:val="0"/>
          <w:sz w:val="26"/>
          <w:szCs w:val="26"/>
          <w:lang w:val="zh-CN"/>
        </w:rPr>
        <w:t>九月</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华全国供销合作总社党组副书记、理事会副主任李春生率国家服务规模化和农业现代化理论与实践研讨会专家到郓城县供销社（张营）实地考察。副省长赵润田，市领导解维俊、孙丰华、任仲义，市政府秘书长郭保存陪同考察。</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人大党组副书记、副主任柏继民带领山东省选举的部分全国、省人大代表来菏泽，围绕“关于采煤塌陷地综合治理及推动矿山地质环境保护和治理立法问题”进行专题调研。市领导孙爱军、解维俊、杨永昌、尹玉明、赵传山、孙忠生、黄秀玲参加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委副书记龚正到菏泽调研企业转型升级和农村发展等工作。市领导孙爱军、解维俊、孙丰华、尹玉明分别陪同调研。省委副秘书长、省委农工办主任王泽厚，省委副秘书长、省信访局局长明春德，省委政研室副主任苏建华参加调研。市委常委、高新区党工委书记张晓海，副市长、牡丹区委书记刘传谨陪同在高新区、牡丹区调研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日，全市欢送新兵入伍仪式在菏泽火车站候车大厅举行。菏泽军分区司令员张廷善，市委常委、军分区政委杨东明参加活动，副市长单立新出席新兵入伍欢送仪式并讲话。</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日，国际中餐大师梁子庚来菏泽市参观考察牡丹籽油和牡丹系列产品，将为尧舜牡丹“国色坊”牡丹籽油形象代言。副市长黄秀玲陪同活动。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日，由中国菏泽林交会组委会主办，市林业局、市盆景奇石协会承办的中国（菏泽）第七届奇石盆景根雕艺术展开幕。市政协副主席付守明出席开幕式并讲话。</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日，菏泽市暨郓城县“全国科普日”活动启动仪式在郓城县科技馆举行。市委常委、宣传部长王永江，市人大副主任汤建梅出席启动仪式，市科协向郓城县第一初级中学等单位捐赠了科普书籍。</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第十二届中国林产品交易会在中国林展馆开幕。国家林业局总工程师封加平出席会议并致辞，副省长赵润田宣布开幕。山东省林业厅党组书记、副厅长董书华主持开幕式。国家林业局发展规划与资金管理司副司长、木材行业管理办公室主任孙建，中国林产业联合会副秘书长、林产工业协会秘书长石峰；重庆市林业局副局长谢志刚，黑龙</w:t>
      </w:r>
      <w:r w:rsidRPr="002C22B8">
        <w:rPr>
          <w:rFonts w:ascii="&lt;9752&gt;&lt;9E1F&gt;&lt;534E&gt;光&lt;62A5&gt;宋" w:eastAsia="&lt;9752&gt;&lt;9E1F&gt;&lt;534E&gt;光&lt;62A5&gt;宋" w:cs="&lt;9752&gt;&lt;9E1F&gt;&lt;534E&gt;光&lt;62A5&gt;宋" w:hint="eastAsia"/>
          <w:color w:val="000000"/>
          <w:spacing w:val="-1"/>
          <w:kern w:val="0"/>
          <w:sz w:val="19"/>
          <w:szCs w:val="19"/>
          <w:lang w:val="zh-CN"/>
        </w:rPr>
        <w:lastRenderedPageBreak/>
        <w:t>江省森林工业总局副局长王东旭，内蒙古森工集团副总经理曹起武；山东省政府办公厅党组成员、应急办主任张积军，省林业厅副厅长亓文辉，聊城市政府副市长郭建民，市领导孙爱军、解维俊、杨永昌、孙丰华、尹玉明、任仲义以及</w:t>
      </w:r>
      <w:r w:rsidRPr="002C22B8">
        <w:rPr>
          <w:rFonts w:ascii="&lt;9752&gt;&lt;9E1F&gt;&lt;534E&gt;光&lt;62A5&gt;宋" w:eastAsia="&lt;9752&gt;&lt;9E1F&gt;&lt;534E&gt;光&lt;62A5&gt;宋" w:cs="&lt;9752&gt;&lt;9E1F&gt;&lt;534E&gt;光&lt;62A5&gt;宋"/>
          <w:color w:val="000000"/>
          <w:spacing w:val="-1"/>
          <w:kern w:val="0"/>
          <w:sz w:val="19"/>
          <w:szCs w:val="19"/>
          <w:lang w:val="zh-CN"/>
        </w:rPr>
        <w:t>20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多个省市区的嘉宾、参展商、采购商出席开幕式。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日，第</w:t>
      </w:r>
      <w:r w:rsidRPr="002C22B8">
        <w:rPr>
          <w:rFonts w:ascii="&lt;9752&gt;&lt;9E1F&gt;&lt;534E&gt;光&lt;62A5&gt;宋" w:eastAsia="&lt;9752&gt;&lt;9E1F&gt;&lt;534E&gt;光&lt;62A5&gt;宋" w:cs="&lt;9752&gt;&lt;9E1F&gt;&lt;534E&gt;光&lt;62A5&gt;宋"/>
          <w:color w:val="000000"/>
          <w:spacing w:val="-1"/>
          <w:kern w:val="0"/>
          <w:sz w:val="19"/>
          <w:szCs w:val="19"/>
          <w:lang w:val="zh-CN"/>
        </w:rPr>
        <w:t>35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次市政府常务会议召开。会议听取</w:t>
      </w:r>
      <w:r w:rsidRPr="002C22B8">
        <w:rPr>
          <w:rFonts w:ascii="&lt;9752&gt;&lt;9E1F&gt;&lt;534E&gt;光&lt;62A5&gt;宋" w:eastAsia="&lt;9752&gt;&lt;9E1F&gt;&lt;534E&gt;光&lt;62A5&gt;宋" w:cs="&lt;9752&gt;&lt;9E1F&gt;&lt;534E&gt;光&lt;62A5&gt;宋"/>
          <w:color w:val="000000"/>
          <w:spacing w:val="-1"/>
          <w:kern w:val="0"/>
          <w:sz w:val="19"/>
          <w:szCs w:val="19"/>
          <w:lang w:val="zh-CN"/>
        </w:rPr>
        <w:t>2016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度居民基本医疗保险参保缴费情况、减免市开发区新世纪科技创新城项目基础设施配套费情况汇报，审议并通过《关于推进基础教育综合改革的意见》、《菏泽市农村公路管理养护办法（修订）》和《菏泽市一乡一业一村一品发展规划》。市长解维俊主持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日，菏泽市举行</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秋季）中国菏泽投资环境说明会暨项目签约仪式。国务院发展研究中心对外经济研究部第二研究室副主任、研究员罗雨泽，省商务厅副巡视员林凌家，省贸促会副会长宋戈平，市领导解维俊、汤建梅、黄秀玲、朱斌，市政府秘书长郭保存出席仪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日，成武县秀清果菜种植专业合作社、郓城县黄集乡侯庄村妇女手工加工基地入选全国巾帼现代农业科技示范基地。</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2C22B8">
        <w:rPr>
          <w:rFonts w:ascii="汉仪楷体简" w:eastAsia="汉仪楷体简" w:cs="汉仪楷体简" w:hint="eastAsia"/>
          <w:color w:val="00FFFF"/>
          <w:spacing w:val="-1"/>
          <w:kern w:val="0"/>
          <w:sz w:val="26"/>
          <w:szCs w:val="26"/>
          <w:lang w:val="zh-CN"/>
        </w:rPr>
        <w:t>十月</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科学发展现场观摩工作会议召开。市委书记孙爱军主持会议并讲话，市长解维俊出席会议并讲话，市人大第一副主任杨永昌、市政协主席刘勇、市委副书记孙丰华出席会议。市委常委，市人大常委会副主任，市政府副市长，市政协副主席；市人大常委会、市政府、市政协秘书长；各县区委书记、市开发区党工委书记，各县区长、市开发区管委会常务副主任、高新区管委会主任，市直各部门、有关单位主要负责人参加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日，“智美杯”山东省第七届万人象棋总决赛在菏泽市举行。省体育局副局长徐大义、副市长黄秀玲参加开幕式。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日，山东省共青团“青春扶贫行动”启动仪式在市高新区万福办事处举行。团省委副书记、省青联主席任海涛，副市长单立新出席启动仪式。团省委机关干部代表，省、市青联委员等参加启动仪式。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日，省住房城乡建设厅在菏泽组织召开评审会，对菏泽市规划局、中科院地理研究所编制的《菏泽市新型城镇化规划（</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2020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年）》成果进行评审。副市长刘传谨出席会议。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日，“新常态·新定位·新提升——第十一届中国网络媒体山东行大型采访团”来菏泽市进行集中采访。市委常委、高新区党工委书记张晓海陪同活动，市委常委、纪委书记杨光忠参加活动。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日，省政府办公厅在全省范围内评选出优秀政务信息</w:t>
      </w:r>
      <w:r w:rsidRPr="002C22B8">
        <w:rPr>
          <w:rFonts w:ascii="&lt;9752&gt;&lt;9E1F&gt;&lt;534E&gt;光&lt;62A5&gt;宋" w:eastAsia="&lt;9752&gt;&lt;9E1F&gt;&lt;534E&gt;光&lt;62A5&gt;宋" w:cs="&lt;9752&gt;&lt;9E1F&gt;&lt;534E&gt;光&lt;62A5&gt;宋"/>
          <w:color w:val="000000"/>
          <w:spacing w:val="-1"/>
          <w:kern w:val="0"/>
          <w:sz w:val="19"/>
          <w:szCs w:val="19"/>
          <w:lang w:val="zh-CN"/>
        </w:rPr>
        <w:t>20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篇，其中菏泽市报送的《菏泽市调查反映当前乡村医生队伍老化“青黄不接”问题突出》被评为一等奖。</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日，首届山东（菏泽）农村电子商务峰会调度会召开。副市长黄秀玲出席会议并讲话。</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日，武警部队政委孙思敬上将到菏调研。副省长张务锋，武警山东总队司令员李苏鸣、政委王爱国，市长解维俊等陪同调研。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山东省首届农村电子商务峰会开幕式暨淘宝特色中国·菏泽馆开馆大促在天华电商产业园举行。中宣部新闻出版局副局长张凡、省人社厅副厅长夏鲁青、省商务厅总经济师王洪平、韩国驻青岛总领事李寿尊、副市长黄秀玲出席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国铁路总公司工程鉴定中心在菏泽市召开新建鲁南快速铁路客运通道（菏泽至兰考段、菏泽至曲阜段、临沂至日照段）可行性研究评审会。市委常委、常务副市长段伯汉陪同与会人员现场查勘了菏泽东站备选场址、曹县庄寨站场址、兰考南站场址。</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日，中共中央政治局常委、国务院副总理张高丽在山东调研扶贫工作情况。张高丽先后到菏泽市巨野县田庄镇后屯村、定陶县杜堂镇辘湾村、曹县大集镇了解政策保障脱贫、产业扶持脱贫和自主创业脱贫情况。</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日，民政部副部长宫蒲光到菏泽市调研。省民政厅厅长陈先运、副厅长刘同林，市委常委、常务副市长段伯汉，市政府秘书长郭保存陪同调研。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日，农业部副部长余欣荣一行到菏调研秋冬农业生产工作。副省长赵润田，省农业厅厅长王金宝，省政府办公厅党组成员、应急办主任张积军，市长解维俊，副市长任仲义，市政府秘书长郭保存陪同调研。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lastRenderedPageBreak/>
        <w:t>25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日，全国政协委员、中国文联副主席、中国美术家协会主席刘大为，全国政协常委、民政部原正部级常务副部长陈虹，全国政协委员、国家质检总局原副部级副局长魏传忠等一行</w:t>
      </w:r>
      <w:r w:rsidRPr="002C22B8">
        <w:rPr>
          <w:rFonts w:ascii="&lt;9752&gt;&lt;9E1F&gt;&lt;534E&gt;光&lt;62A5&gt;宋" w:eastAsia="&lt;9752&gt;&lt;9E1F&gt;&lt;534E&gt;光&lt;62A5&gt;宋" w:cs="&lt;9752&gt;&lt;9E1F&gt;&lt;534E&gt;光&lt;62A5&gt;宋"/>
          <w:color w:val="000000"/>
          <w:spacing w:val="-1"/>
          <w:kern w:val="0"/>
          <w:sz w:val="19"/>
          <w:szCs w:val="19"/>
          <w:lang w:val="zh-CN"/>
        </w:rPr>
        <w:t>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人到菏泽市开展全国政协文化下基层活动。市领导刘勇、王永江、丁志刚、付守明陪同活动。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日，定陶王陵黄肠题凑汉墓整体保护工程启动仪式在定陶县马集镇王庄行政村汉墓保护工程现场举行。副市长黄秀玲发表致词。</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2C22B8">
        <w:rPr>
          <w:rFonts w:ascii="汉仪楷体简" w:eastAsia="汉仪楷体简" w:cs="汉仪楷体简" w:hint="eastAsia"/>
          <w:color w:val="00FFFF"/>
          <w:spacing w:val="-1"/>
          <w:kern w:val="0"/>
          <w:sz w:val="26"/>
          <w:szCs w:val="26"/>
          <w:lang w:val="zh-CN"/>
        </w:rPr>
        <w:t>十一月</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日，全市“双联双创”活动推进会召开。市委副书记孙丰华出席会议并讲话，市委常委、组织部长付伟主持会议。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省检察机关未成年人刑事检察工作会议在菏泽市召开。省院党组成员、副检察长、政治部主任宋文娟，最高人民检察院公诉厅未检处处长张寒玉，市委常委、政法委书记李法洪，省检察院副厅级检察员、政治部副主任宋聚荣，市检察院检察长王金庆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日，市委书记孙爱军到牡丹区小留镇小留村，了解“双联双创”开展情况。、</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日，市长解维俊主持召开第</w:t>
      </w:r>
      <w:r w:rsidRPr="002C22B8">
        <w:rPr>
          <w:rFonts w:ascii="&lt;9752&gt;&lt;9E1F&gt;&lt;534E&gt;光&lt;62A5&gt;宋" w:eastAsia="&lt;9752&gt;&lt;9E1F&gt;&lt;534E&gt;光&lt;62A5&gt;宋" w:cs="&lt;9752&gt;&lt;9E1F&gt;&lt;534E&gt;光&lt;62A5&gt;宋"/>
          <w:color w:val="000000"/>
          <w:spacing w:val="-1"/>
          <w:kern w:val="0"/>
          <w:sz w:val="19"/>
          <w:szCs w:val="19"/>
          <w:lang w:val="zh-CN"/>
        </w:rPr>
        <w:t>36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次市政府常务会议。会议听取前三季度全市安全生产和解决城镇普通中小学大班额工作汇报，审议通过了《菏泽市国有土地上房屋征收与补偿办法》《关于发展众创空间推进大众创新创业的实施意见》《菏泽市电子商务发展三年行动计划（</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2017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）》等有关文件。</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日，市委书记孙爱军主持召开市委常委会议，传达学习党的十八届五中全会精神，研究菏泽市贯彻落实意见。市委常委出席会议，市人大第一副主任杨永昌，市政协主席刘勇列席会议。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山东省妇女电商创业工作现场会在菏泽召开。市委书记孙爱军致辞，省妇联主席邢善萍做工作部署。市领导解维俊、孙丰华陪同相关活动。省妇联副主席玄祖香、省人社厅副巡视员姜海清、省商务厅副巡视员林凌家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日，中印（菏泽）软件产业园项目在市开发区举行签约暨揭牌仪式。副市长黄秀玲、市开发区负责人出席签约暨揭牌仪式。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日，市委书记孙爱军主持召开市委常委会议，传达学习《中国共产党廉洁自律准则》和《中国共产党纪律处分条例》，研究全市贯彻落实意见。市委常委出席会议，市人大第一副主任杨永昌列席会议。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日，副省长夏耕率督导组来菏泽市督导外贸稳增长工作，并主持召开座谈会，听取相关工作情况汇报。市长解维俊、市政府秘书长郭保存出席会议。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日，全省“民俗文化与新型城镇化建设”学术研讨会在菏泽召开。中国民俗学会副会长巴莫曲布嫫、市政协副主席陶体华出席研讨会。</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日，菏泽市民俗学会成立大会召开。会议选举产生了市民俗学会第一届理事会，并选举鲁西南民俗博物馆馆长张启龙为第一届会长。中国民俗学会副会长巴莫曲布嫫、刘德龙，市政协副主席陶体华出席大会。</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日，第十七届中国国际旅游交易会在云南省昆明市举行。菏泽市牡丹茶、鲁锦床品手绣牡丹四件套入选中国特色旅游商品评选资格，并参加了现场专家评审。</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日，武警部队政治部副主任张继钢到菏泽，就武警成武县中队建设情况进行调研。武警山东总队副政委任延波陪同调研。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知识产权战略巡讲报告会举行，邀请中国科协企业办公室副主任、中国科技咨询服务中心主任郑浩峻，中国知识产权局发展研究中心主任韩秀成来菏泽巡讲。省科协党组书记、副主席王春秋，市领导段伯汉、汤建梅出席报告会。</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日，中国技术市场协会第二届“三农科技服务金桥奖”获奖名单公布，菏泽市共荣获</w:t>
      </w:r>
      <w:r w:rsidRPr="002C22B8">
        <w:rPr>
          <w:rFonts w:ascii="&lt;9752&gt;&lt;9E1F&gt;&lt;534E&gt;光&lt;62A5&gt;宋" w:eastAsia="&lt;9752&gt;&lt;9E1F&gt;&lt;534E&gt;光&lt;62A5&gt;宋" w:cs="&lt;9752&gt;&lt;9E1F&gt;&lt;534E&gt;光&lt;62A5&gt;宋"/>
          <w:color w:val="000000"/>
          <w:spacing w:val="-1"/>
          <w:kern w:val="0"/>
          <w:sz w:val="19"/>
          <w:szCs w:val="19"/>
          <w:lang w:val="zh-CN"/>
        </w:rPr>
        <w:t>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个奖项。</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日，中科院山东综合技术转化中心菏泽中心揭牌。中科院沈阳分院副院长马越红、山东省科学院副院长刘孟德，市委常委、常务副市长段伯汉出席会议。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日，第九届中国医院院长年会在厦门闭幕。牡丹区中心医院院长龚峰获“</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中国最具惠民精神基层医院院长”称号。</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lastRenderedPageBreak/>
        <w:t>26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日，富士康菏泽科技园工会正式挂牌成立。市人大副主任、市总工会主席丁志刚出席挂牌仪式。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日，菏泽获评国家级出口非食用农产品质量安全示范区，成为全国唯一国家级出口林产品质量安全示范区。</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cs="&lt;9752&gt;&lt;9E1F&gt;&lt;534E&gt;光&lt;62A5&gt;宋" w:hint="eastAsia"/>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30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日，市委书记孙爱军主持召开市委常委会议，传达学习省委十届十三次全体会议精神，研究菏泽市贯彻落实意见。市委常委出席会议，市人大第一副主任杨永昌，市政协主席刘勇列席会议。</w:t>
      </w:r>
    </w:p>
    <w:p w:rsidR="002C22B8" w:rsidRPr="002C22B8" w:rsidRDefault="002C22B8" w:rsidP="002C22B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2C22B8">
        <w:rPr>
          <w:rFonts w:ascii="汉仪楷体简" w:eastAsia="汉仪楷体简" w:cs="汉仪楷体简" w:hint="eastAsia"/>
          <w:color w:val="00FFFF"/>
          <w:spacing w:val="-1"/>
          <w:kern w:val="0"/>
          <w:sz w:val="26"/>
          <w:szCs w:val="26"/>
          <w:lang w:val="zh-CN"/>
        </w:rPr>
        <w:t>十二月</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日，副省长王随莲来菏泽市调研养老、医养结合、基层计划生育等工作。市委书记孙爱军，副市长黄秀玲、单立新分别陪同调研。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日，菏泽市首届青年电子商务创业大赛总决赛暨颁奖典礼在菏泽创业大学举行。市委常委、高新区党工委书记张晓海，副市长黄秀玲出席颁奖仪式并为获奖选手颁奖。</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日，农业部副部长张桃林一行</w:t>
      </w:r>
      <w:r w:rsidRPr="002C22B8">
        <w:rPr>
          <w:rFonts w:ascii="&lt;9752&gt;&lt;9E1F&gt;&lt;534E&gt;光&lt;62A5&gt;宋" w:eastAsia="&lt;9752&gt;&lt;9E1F&gt;&lt;534E&gt;光&lt;62A5&gt;宋" w:cs="&lt;9752&gt;&lt;9E1F&gt;&lt;534E&gt;光&lt;62A5&gt;宋"/>
          <w:color w:val="000000"/>
          <w:spacing w:val="-1"/>
          <w:kern w:val="0"/>
          <w:sz w:val="19"/>
          <w:szCs w:val="19"/>
          <w:lang w:val="zh-CN"/>
        </w:rPr>
        <w:t>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人到菏泽市调研农技推广体系及信息化建设工作情况。省农业厅厅长王金宝、副厅长王登启，副市长任仲义陪同调研。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到市政协调研并召开政协工作座谈会。市政协主席刘勇，副主席付守明、何茂远、朱斌、陶体华、樊庆斌及部分县政协主席先后发言，围绕加强政协自身建设，更好地履行政治协商、民主监督、参政议政提出了自己的意见和建议。市委常委、统战部部长王桂松参加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副省长季缃绮一行来菏泽，就菏泽市养老服务、公共文化、旅游项目建设情况进行调研。市领导孙爱军、解维俊、黄秀玲陪同调研。省政府副秘书长李娥、省文化厅厅长徐向红、省旅游局副局长张明池、省民政厅副巡视员杨国林参加调研。</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日，市委书记孙爱军专题听取了《菏泽市城市总体规划（</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2030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年）》以及《菏泽市新型城镇化规划（</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2020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年）》的修编工作汇报。市领导解维俊、刘勇、段伯汉、张晓海、丁志刚、刘传谨、朱斌出席会议并分别发言。有关县区及部分市直部门负责人参加会议并参与讨论。</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委书记孙爱军主持召开市委常委会议。会议听取市人大常委会党组、市政协党组关于召开市“两会”有关事项建议的汇报，听取市委政研室关于市委“十三五”规划《建议》起草情况的汇报等。市委常委出席会议，市人大第一副主任杨永昌、市政协主席刘勇列席会议。</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16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w:t>
      </w:r>
      <w:r w:rsidRPr="002C22B8">
        <w:rPr>
          <w:rFonts w:ascii="&lt;9752&gt;&lt;9E1F&gt;&lt;534E&gt;光&lt;62A5&gt;宋" w:eastAsia="&lt;9752&gt;&lt;9E1F&gt;&lt;534E&gt;光&lt;62A5&gt;宋" w:cs="&lt;9752&gt;&lt;9E1F&gt;&lt;534E&gt;光&lt;62A5&gt;宋"/>
          <w:color w:val="000000"/>
          <w:spacing w:val="-1"/>
          <w:kern w:val="0"/>
          <w:sz w:val="19"/>
          <w:szCs w:val="19"/>
          <w:lang w:val="zh-CN"/>
        </w:rPr>
        <w:t>17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日，国家发改委、国家民航局、总参谋部、空军司令部、民航咨询公司等专家组一行</w:t>
      </w:r>
      <w:r w:rsidRPr="002C22B8">
        <w:rPr>
          <w:rFonts w:ascii="&lt;9752&gt;&lt;9E1F&gt;&lt;534E&gt;光&lt;62A5&gt;宋" w:eastAsia="&lt;9752&gt;&lt;9E1F&gt;&lt;534E&gt;光&lt;62A5&gt;宋" w:cs="&lt;9752&gt;&lt;9E1F&gt;&lt;534E&gt;光&lt;62A5&gt;宋"/>
          <w:color w:val="000000"/>
          <w:spacing w:val="-1"/>
          <w:kern w:val="0"/>
          <w:sz w:val="19"/>
          <w:szCs w:val="19"/>
          <w:lang w:val="zh-CN"/>
        </w:rPr>
        <w:t>39</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人，到菏泽市现场踏勘菏泽机场定陶孟海场址，并召开山东菏泽民用机场预可研评估会议。民航华东管理局副局长西绍波，民航山东监管局副局长于苍建，市委常委、常务副市长段伯汉参加活动。</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21</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市政府与清华大学签订全面合作协议。清华大学党委原书记贺美英，副校长薛其坤，市委书记孙爱军出席签约仪式并致辞。薛其坤和市长解维俊代表双方签订全面合作协议。签约仪式由市委常委、常务副市长段伯汉主持。清华大学党委原常委白永毅、党委办公室主任吴剑平、校地合作办公室主任李志华，市领导尹玉明、张晓海、王磊、曹升灵，市政府秘书长郭保存参加签约仪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22</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日，菏泽市首个“妇女儿童心理健康服务中心”成立仪式暨心理健康讲座举行。市政协副主席杨晓玲出席成立仪式。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24</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中国共产党菏泽市第十二届委员会第十二次全体会议举行。全委会深入学习贯彻党的十八届五中全会和省委十届十三次全体会议精神，听取和讨论了孙爱军受市委常委会委托作的工作报告，审议通过了《中共菏泽市委关于制定菏泽市国民经济和社会发展第十三个五年规划的建议》。孙爱军就《建议（草案）》向全委会作了说明。市委委员</w:t>
      </w:r>
      <w:r w:rsidRPr="002C22B8">
        <w:rPr>
          <w:rFonts w:ascii="&lt;9752&gt;&lt;9E1F&gt;&lt;534E&gt;光&lt;62A5&gt;宋" w:eastAsia="&lt;9752&gt;&lt;9E1F&gt;&lt;534E&gt;光&lt;62A5&gt;宋" w:cs="&lt;9752&gt;&lt;9E1F&gt;&lt;534E&gt;光&lt;62A5&gt;宋"/>
          <w:color w:val="000000"/>
          <w:spacing w:val="-1"/>
          <w:kern w:val="0"/>
          <w:sz w:val="19"/>
          <w:szCs w:val="19"/>
          <w:lang w:val="zh-CN"/>
        </w:rPr>
        <w:t>40</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人，候补委员</w:t>
      </w:r>
      <w:r w:rsidRPr="002C22B8">
        <w:rPr>
          <w:rFonts w:ascii="&lt;9752&gt;&lt;9E1F&gt;&lt;534E&gt;光&lt;62A5&gt;宋" w:eastAsia="&lt;9752&gt;&lt;9E1F&gt;&lt;534E&gt;光&lt;62A5&gt;宋" w:cs="&lt;9752&gt;&lt;9E1F&gt;&lt;534E&gt;光&lt;62A5&gt;宋"/>
          <w:color w:val="000000"/>
          <w:spacing w:val="-1"/>
          <w:kern w:val="0"/>
          <w:sz w:val="19"/>
          <w:szCs w:val="19"/>
          <w:lang w:val="zh-CN"/>
        </w:rPr>
        <w:t>3</w:t>
      </w:r>
      <w:r w:rsidRPr="002C22B8">
        <w:rPr>
          <w:rFonts w:ascii="&lt;9752&gt;&lt;9E1F&gt;&lt;534E&gt;光&lt;62A5&gt;宋" w:eastAsia="&lt;9752&gt;&lt;9E1F&gt;&lt;534E&gt;光&lt;62A5&gt;宋" w:cs="&lt;9752&gt;&lt;9E1F&gt;&lt;534E&gt;光&lt;62A5&gt;宋" w:hint="eastAsia"/>
          <w:color w:val="000000"/>
          <w:spacing w:val="-1"/>
          <w:kern w:val="0"/>
          <w:sz w:val="19"/>
          <w:szCs w:val="19"/>
          <w:lang w:val="zh-CN"/>
        </w:rPr>
        <w:t>人出席会议。市纪委常委和有关方面负责人列席会议。市第十二次党代会部分基层代表列席会议。市委常委会主持会议，孙爱军讲话。</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26</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w:t>
      </w:r>
      <w:r w:rsidRPr="002C22B8">
        <w:rPr>
          <w:rFonts w:ascii="&lt;9752&gt;&lt;9E1F&gt;&lt;534E&gt;光&lt;62A5&gt;宋" w:eastAsia="&lt;9752&gt;&lt;9E1F&gt;&lt;534E&gt;光&lt;62A5&gt;宋" w:cs="&lt;9752&gt;&lt;9E1F&gt;&lt;534E&gt;光&lt;62A5&gt;宋"/>
          <w:color w:val="000000"/>
          <w:spacing w:val="-1"/>
          <w:kern w:val="0"/>
          <w:sz w:val="19"/>
          <w:szCs w:val="19"/>
          <w:lang w:val="zh-CN"/>
        </w:rPr>
        <w:t>2015</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年县区委书记抓基层党建工作述职评议会议召开。市委书记孙爱军主持会议并作点评讲话。市长解维俊，市委副书记李建华出席会议。省委组织部副部长马晓磊到会指导。</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27</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日，全市首届“</w:t>
      </w:r>
      <w:r w:rsidRPr="002C22B8">
        <w:rPr>
          <w:rFonts w:ascii="&lt;9752&gt;&lt;9E1F&gt;&lt;534E&gt;光&lt;62A5&gt;宋" w:eastAsia="&lt;9752&gt;&lt;9E1F&gt;&lt;534E&gt;光&lt;62A5&gt;宋" w:cs="&lt;9752&gt;&lt;9E1F&gt;&lt;534E&gt;光&lt;62A5&gt;宋"/>
          <w:color w:val="000000"/>
          <w:spacing w:val="-1"/>
          <w:kern w:val="0"/>
          <w:sz w:val="19"/>
          <w:szCs w:val="19"/>
          <w:lang w:val="zh-CN"/>
        </w:rPr>
        <w:t>O2O</w:t>
      </w:r>
      <w:r w:rsidRPr="002C22B8">
        <w:rPr>
          <w:rFonts w:ascii="&lt;9752&gt;&lt;9E1F&gt;&lt;534E&gt;光&lt;62A5&gt;宋" w:eastAsia="&lt;9752&gt;&lt;9E1F&gt;&lt;534E&gt;光&lt;62A5&gt;宋" w:cs="&lt;9752&gt;&lt;9E1F&gt;&lt;534E&gt;光&lt;62A5&gt;宋" w:hint="eastAsia"/>
          <w:color w:val="000000"/>
          <w:spacing w:val="-1"/>
          <w:kern w:val="0"/>
          <w:sz w:val="19"/>
          <w:szCs w:val="19"/>
          <w:lang w:val="zh-CN"/>
        </w:rPr>
        <w:t>”年货节启动。副市长黄秀玲，阿里巴巴集团山东大区经理彭东出席启动仪式。</w:t>
      </w:r>
    </w:p>
    <w:p w:rsidR="002C22B8" w:rsidRPr="002C22B8" w:rsidRDefault="002C22B8" w:rsidP="002C22B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2C22B8">
        <w:rPr>
          <w:rFonts w:ascii="&lt;9752&gt;&lt;9E1F&gt;&lt;534E&gt;光&lt;62A5&gt;宋" w:eastAsia="&lt;9752&gt;&lt;9E1F&gt;&lt;534E&gt;光&lt;62A5&gt;宋" w:cs="&lt;9752&gt;&lt;9E1F&gt;&lt;534E&gt;光&lt;62A5&gt;宋"/>
          <w:color w:val="000000"/>
          <w:spacing w:val="-1"/>
          <w:kern w:val="0"/>
          <w:sz w:val="19"/>
          <w:szCs w:val="19"/>
          <w:lang w:val="zh-CN"/>
        </w:rPr>
        <w:t>28</w:t>
      </w:r>
      <w:r w:rsidRPr="002C22B8">
        <w:rPr>
          <w:rFonts w:ascii="&lt;9752&gt;&lt;9E1F&gt;&lt;534E&gt;光&lt;62A5&gt;宋" w:eastAsia="&lt;9752&gt;&lt;9E1F&gt;&lt;534E&gt;光&lt;62A5&gt;宋" w:cs="&lt;9752&gt;&lt;9E1F&gt;&lt;534E&gt;光&lt;62A5&gt;宋" w:hint="eastAsia"/>
          <w:color w:val="000000"/>
          <w:spacing w:val="-1"/>
          <w:kern w:val="0"/>
          <w:sz w:val="19"/>
          <w:szCs w:val="19"/>
          <w:lang w:val="zh-CN"/>
        </w:rPr>
        <w:t>日，德商高速鄄城至菏泽段通车。副市长刘传谨出席通车仪式。</w:t>
      </w:r>
    </w:p>
    <w:p w:rsidR="002C22B8" w:rsidRPr="002C22B8" w:rsidRDefault="002C22B8" w:rsidP="002C22B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C2E0C" w:rsidRPr="002C22B8" w:rsidRDefault="002C22B8" w:rsidP="002C22B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2C22B8">
        <w:rPr>
          <w:rFonts w:ascii="华文楷体" w:eastAsia="华文楷体" w:cs="华文楷体" w:hint="eastAsia"/>
          <w:color w:val="000000"/>
          <w:spacing w:val="-1"/>
          <w:kern w:val="0"/>
          <w:sz w:val="19"/>
          <w:szCs w:val="19"/>
          <w:lang w:val="zh-CN"/>
        </w:rPr>
        <w:t>供稿：市地方志办公室</w:t>
      </w:r>
    </w:p>
    <w:sectPr w:rsidR="00EC2E0C" w:rsidRPr="002C22B8" w:rsidSect="00803371">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魏碑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汉仪楷体简">
    <w:panose1 w:val="02010609000101010101"/>
    <w:charset w:val="86"/>
    <w:family w:val="modern"/>
    <w:pitch w:val="fixed"/>
    <w:sig w:usb0="00000001" w:usb1="080E08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lt;9752&gt;&lt;9E1F&gt;&lt;534E&gt;光&lt;62A5&gt;宋">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22B8"/>
    <w:rsid w:val="000C0263"/>
    <w:rsid w:val="002B18B2"/>
    <w:rsid w:val="002C22B8"/>
    <w:rsid w:val="00372EE6"/>
    <w:rsid w:val="009D2917"/>
    <w:rsid w:val="00BA0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级"/>
    <w:basedOn w:val="a"/>
    <w:uiPriority w:val="99"/>
    <w:rsid w:val="002C22B8"/>
    <w:pPr>
      <w:autoSpaceDE w:val="0"/>
      <w:autoSpaceDN w:val="0"/>
      <w:adjustRightInd w:val="0"/>
      <w:spacing w:line="316" w:lineRule="atLeast"/>
      <w:jc w:val="center"/>
      <w:textAlignment w:val="center"/>
    </w:pPr>
    <w:rPr>
      <w:rFonts w:ascii="汉仪魏碑简" w:eastAsia="汉仪魏碑简" w:cs="汉仪魏碑简"/>
      <w:color w:val="00FFFF"/>
      <w:spacing w:val="80"/>
      <w:kern w:val="0"/>
      <w:position w:val="10"/>
      <w:sz w:val="80"/>
      <w:szCs w:val="80"/>
      <w:lang w:val="zh-CN"/>
    </w:rPr>
  </w:style>
  <w:style w:type="paragraph" w:customStyle="1" w:styleId="a3">
    <w:name w:val="[无段落样式]"/>
    <w:rsid w:val="002C22B8"/>
    <w:pPr>
      <w:widowControl w:val="0"/>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2">
    <w:name w:val="2级"/>
    <w:basedOn w:val="a"/>
    <w:uiPriority w:val="99"/>
    <w:rsid w:val="002C22B8"/>
    <w:pPr>
      <w:autoSpaceDE w:val="0"/>
      <w:autoSpaceDN w:val="0"/>
      <w:adjustRightInd w:val="0"/>
      <w:spacing w:line="316" w:lineRule="atLeast"/>
      <w:jc w:val="center"/>
      <w:textAlignment w:val="center"/>
    </w:pPr>
    <w:rPr>
      <w:rFonts w:ascii="汉仪中黑简" w:eastAsia="汉仪中黑简" w:cs="汉仪中黑简"/>
      <w:color w:val="FFFFFF"/>
      <w:spacing w:val="-2"/>
      <w:kern w:val="0"/>
      <w:sz w:val="34"/>
      <w:szCs w:val="34"/>
      <w:lang w:val="zh-CN"/>
    </w:rPr>
  </w:style>
  <w:style w:type="paragraph" w:customStyle="1" w:styleId="3">
    <w:name w:val="3级"/>
    <w:basedOn w:val="a"/>
    <w:uiPriority w:val="99"/>
    <w:rsid w:val="002C22B8"/>
    <w:pPr>
      <w:autoSpaceDE w:val="0"/>
      <w:autoSpaceDN w:val="0"/>
      <w:adjustRightInd w:val="0"/>
      <w:spacing w:line="316" w:lineRule="atLeast"/>
      <w:jc w:val="center"/>
      <w:textAlignment w:val="center"/>
    </w:pPr>
    <w:rPr>
      <w:rFonts w:ascii="汉仪楷体简" w:eastAsia="汉仪楷体简" w:cs="汉仪楷体简"/>
      <w:color w:val="00FFFF"/>
      <w:spacing w:val="-1"/>
      <w:kern w:val="0"/>
      <w:sz w:val="26"/>
      <w:szCs w:val="26"/>
      <w:lang w:val="zh-CN"/>
    </w:rPr>
  </w:style>
  <w:style w:type="paragraph" w:customStyle="1" w:styleId="a4">
    <w:name w:val="供稿"/>
    <w:basedOn w:val="a"/>
    <w:uiPriority w:val="99"/>
    <w:rsid w:val="002C22B8"/>
    <w:pPr>
      <w:autoSpaceDE w:val="0"/>
      <w:autoSpaceDN w:val="0"/>
      <w:adjustRightInd w:val="0"/>
      <w:spacing w:line="316" w:lineRule="atLeast"/>
      <w:jc w:val="right"/>
      <w:textAlignment w:val="center"/>
    </w:pPr>
    <w:rPr>
      <w:rFonts w:ascii="华文楷体" w:eastAsia="华文楷体" w:cs="华文楷体"/>
      <w:color w:val="000000"/>
      <w:spacing w:val="-1"/>
      <w:kern w:val="0"/>
      <w:sz w:val="19"/>
      <w:szCs w:val="19"/>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2922</Words>
  <Characters>16656</Characters>
  <Application>Microsoft Office Word</Application>
  <DocSecurity>0</DocSecurity>
  <Lines>138</Lines>
  <Paragraphs>39</Paragraphs>
  <ScaleCrop>false</ScaleCrop>
  <Company>微软中国</Company>
  <LinksUpToDate>false</LinksUpToDate>
  <CharactersWithSpaces>19539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2017-02-13T01:38:00Z</dcterms:created>
  <dcterms:modified xsi:type="dcterms:W3CDTF">2017-02-13T01:39:00Z</dcterms:modified>
</cp:coreProperties>
</file>